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tblpX="-425" w:tblpY="-720"/>
        <w:tblW w:w="12341" w:type="dxa"/>
        <w:tblLook w:val="04A0" w:firstRow="1" w:lastRow="0" w:firstColumn="1" w:lastColumn="0" w:noHBand="0" w:noVBand="1"/>
      </w:tblPr>
      <w:tblGrid>
        <w:gridCol w:w="1276"/>
        <w:gridCol w:w="1426"/>
        <w:gridCol w:w="1155"/>
        <w:gridCol w:w="1737"/>
        <w:gridCol w:w="502"/>
        <w:gridCol w:w="1275"/>
        <w:gridCol w:w="61"/>
        <w:gridCol w:w="3908"/>
        <w:gridCol w:w="1001"/>
      </w:tblGrid>
      <w:tr w:rsidR="00D9723A" w:rsidRPr="00392768" w14:paraId="0D7E4B6F" w14:textId="77777777" w:rsidTr="00392768">
        <w:trPr>
          <w:trHeight w:val="567"/>
        </w:trPr>
        <w:tc>
          <w:tcPr>
            <w:tcW w:w="38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3AF796" w14:textId="77777777" w:rsidR="00D9723A" w:rsidRPr="00392768" w:rsidRDefault="00D9723A" w:rsidP="00392768">
            <w:pPr>
              <w:pStyle w:val="AralkYok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0005D996" w14:textId="77777777" w:rsidR="00D9723A" w:rsidRDefault="00D9723A" w:rsidP="00392768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</w:p>
          <w:p w14:paraId="6E46D0C0" w14:textId="77777777" w:rsidR="004558AA" w:rsidRDefault="004558AA" w:rsidP="00392768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</w:p>
          <w:p w14:paraId="364A2B7B" w14:textId="77777777" w:rsidR="004558AA" w:rsidRDefault="004558AA" w:rsidP="00392768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</w:p>
          <w:p w14:paraId="7B38EA2A" w14:textId="2DC33EBA" w:rsidR="004558AA" w:rsidRPr="00392768" w:rsidRDefault="004558AA" w:rsidP="00392768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7C41B2" w14:textId="77777777" w:rsidR="00D9723A" w:rsidRPr="00392768" w:rsidRDefault="00D9723A" w:rsidP="00392768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12DFF" w14:textId="77777777" w:rsidR="00D9723A" w:rsidRPr="00392768" w:rsidRDefault="00D9723A" w:rsidP="00392768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</w:p>
        </w:tc>
      </w:tr>
      <w:tr w:rsidR="00392768" w:rsidRPr="004558AA" w14:paraId="6F644A2E" w14:textId="77777777" w:rsidTr="00392768">
        <w:trPr>
          <w:gridAfter w:val="1"/>
          <w:wAfter w:w="1001" w:type="dxa"/>
          <w:trHeight w:val="20"/>
        </w:trPr>
        <w:tc>
          <w:tcPr>
            <w:tcW w:w="1134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208E3BA0" w14:textId="77777777" w:rsidR="004558AA" w:rsidRDefault="004558AA" w:rsidP="00392768">
            <w:pPr>
              <w:pStyle w:val="AralkYok"/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</w:p>
          <w:p w14:paraId="29DCA9CE" w14:textId="257797DB" w:rsidR="00392768" w:rsidRPr="004558AA" w:rsidRDefault="00392768" w:rsidP="004558AA">
            <w:pPr>
              <w:pStyle w:val="AralkYok"/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GAZİ ÜNİVERSİTESİ SAĞLIK BİLİMLERİ FAKÜLTESİ HEMŞİRELİK BÖLÜMÜ</w:t>
            </w:r>
          </w:p>
          <w:p w14:paraId="6C612FD5" w14:textId="77777777" w:rsidR="00392768" w:rsidRPr="004558AA" w:rsidRDefault="00392768" w:rsidP="00392768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HEM 404 HEMŞİRELİK MESLEK DERSLERİ UYGULAMASI II DERSİ 2024-2025 EĞİTİM ÖĞRETİM YILI BAHAR DÖNEMİ </w:t>
            </w:r>
          </w:p>
          <w:p w14:paraId="420C5D4E" w14:textId="376D5F37" w:rsidR="00392768" w:rsidRPr="004558AA" w:rsidRDefault="00392768" w:rsidP="00392768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CERRAHİ HASTALIKLARI HEMŞİRELİĞİ ANABİLİM DALI UYGULAMA ÇİZELGESİ</w:t>
            </w:r>
          </w:p>
        </w:tc>
      </w:tr>
      <w:tr w:rsidR="00392768" w:rsidRPr="004558AA" w14:paraId="3F4B3D72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7B472654" w14:textId="77777777" w:rsidR="00392768" w:rsidRPr="004558AA" w:rsidRDefault="00392768" w:rsidP="00392768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1426" w:type="dxa"/>
            <w:vAlign w:val="center"/>
          </w:tcPr>
          <w:p w14:paraId="73966577" w14:textId="77777777" w:rsidR="00392768" w:rsidRPr="004558AA" w:rsidRDefault="00392768" w:rsidP="00392768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ÖĞRENCİ NO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</w:tcPr>
          <w:p w14:paraId="6BBF774C" w14:textId="77777777" w:rsidR="00392768" w:rsidRPr="004558AA" w:rsidRDefault="00392768" w:rsidP="00392768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ÖĞRENCİNİN ADI SOYADI</w:t>
            </w:r>
          </w:p>
        </w:tc>
        <w:tc>
          <w:tcPr>
            <w:tcW w:w="1275" w:type="dxa"/>
          </w:tcPr>
          <w:p w14:paraId="2B507C32" w14:textId="206EB737" w:rsidR="00392768" w:rsidRPr="004558AA" w:rsidRDefault="004558AA" w:rsidP="00392768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Tarih</w:t>
            </w:r>
          </w:p>
        </w:tc>
        <w:tc>
          <w:tcPr>
            <w:tcW w:w="3969" w:type="dxa"/>
            <w:gridSpan w:val="2"/>
          </w:tcPr>
          <w:p w14:paraId="49B95F0F" w14:textId="044C5405" w:rsidR="00392768" w:rsidRPr="004558AA" w:rsidRDefault="004558AA" w:rsidP="00392768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Klinik</w:t>
            </w:r>
          </w:p>
        </w:tc>
      </w:tr>
      <w:tr w:rsidR="004558AA" w:rsidRPr="004558AA" w14:paraId="55CCB65B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  <w:vAlign w:val="center"/>
          </w:tcPr>
          <w:p w14:paraId="44812092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center"/>
          </w:tcPr>
          <w:p w14:paraId="28CB58EF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181610757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1C1F7EC6" w14:textId="1B00A628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MERVE NURCAN BEKAROĞLU KAKICI</w:t>
            </w:r>
          </w:p>
        </w:tc>
        <w:tc>
          <w:tcPr>
            <w:tcW w:w="1275" w:type="dxa"/>
            <w:vMerge w:val="restart"/>
            <w:shd w:val="clear" w:color="auto" w:fill="8DB3E2" w:themeFill="text2" w:themeFillTint="66"/>
            <w:vAlign w:val="center"/>
          </w:tcPr>
          <w:p w14:paraId="7F4F4360" w14:textId="65921DB5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24 Mart – 10 Nisan 2025*</w:t>
            </w: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1ED8A4BA" w14:textId="0040E37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Beyin Cerrahi Kliniği</w:t>
            </w:r>
          </w:p>
        </w:tc>
      </w:tr>
      <w:tr w:rsidR="004558AA" w:rsidRPr="004558AA" w14:paraId="23FE03B6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297C98CD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  <w:vAlign w:val="center"/>
          </w:tcPr>
          <w:p w14:paraId="2BFEBED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201610232</w:t>
            </w: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6EC6485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BÜŞRA YURTERİ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15D92C6B" w14:textId="6056B36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4789C024" w14:textId="546330EF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Beyin Cerrahi Kliniği</w:t>
            </w:r>
          </w:p>
        </w:tc>
      </w:tr>
      <w:tr w:rsidR="004558AA" w:rsidRPr="004558AA" w14:paraId="3810DBBB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62E1275F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72B04193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201610104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6ED08AFA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İBRAHİM ÇAVDAR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51708C49" w14:textId="3F18406E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65C2A2E9" w14:textId="5CFB4F4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(6.kat)</w:t>
            </w:r>
          </w:p>
        </w:tc>
      </w:tr>
      <w:tr w:rsidR="004558AA" w:rsidRPr="004558AA" w14:paraId="4E9B2A12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79CA6661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64C68216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20161010739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2E7960BB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HİLAL USTA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0180BE81" w14:textId="7D96CF5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431902CD" w14:textId="301D4384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(6.kat)</w:t>
            </w:r>
          </w:p>
        </w:tc>
      </w:tr>
      <w:tr w:rsidR="004558AA" w:rsidRPr="004558AA" w14:paraId="57530EE6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31A9CBE8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A00552D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20161010741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9D08DA4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MELİKE TOPDEMİR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30D6B4CE" w14:textId="45D397E8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37E30FB7" w14:textId="12E3815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55454E74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286F7A34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7AFDEE7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201610215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11071EBC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OKAN YILMAZ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5932CB77" w14:textId="3CA86BE1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0CB484C7" w14:textId="3CE5DDBE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72BEC785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5EDF946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24C17B8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201610245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7C36B672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NASRA HASSAN ABDI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5A0233FD" w14:textId="2E0E6F20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2191656D" w14:textId="59789485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73AFEE88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1BF92B2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0F88DE5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201610729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1A685C2A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NAJAH QASIM ALI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30A48629" w14:textId="2D514CD1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32BB90A3" w14:textId="01E68BA3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392768" w:rsidRPr="004558AA" w14:paraId="19CC6DB3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3F5ED25D" w14:textId="77777777" w:rsidR="00392768" w:rsidRPr="004558AA" w:rsidRDefault="00392768" w:rsidP="00392768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3B91679" w14:textId="77777777" w:rsidR="00392768" w:rsidRPr="004558AA" w:rsidRDefault="00392768" w:rsidP="0039276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21161010002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E9FEDE2" w14:textId="77777777" w:rsidR="00392768" w:rsidRPr="004558AA" w:rsidRDefault="00392768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HAKKI BURAK ARU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3875CD58" w14:textId="5180B5D0" w:rsidR="00392768" w:rsidRPr="004558AA" w:rsidRDefault="00392768" w:rsidP="00392768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1A53856F" w14:textId="4B0F1DF5" w:rsidR="00392768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Göğüs Cerrahisi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207E52A0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52991B88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6C21063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21161010004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6DFB99F4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ZEYNEP YILDIZ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684E065F" w14:textId="122DE798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14575789" w14:textId="08C8CB8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2B582A02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29347FEB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E1C3243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21161010005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7AC110A6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İLKAY TOPCU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5BA8A81D" w14:textId="3C57BF5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70464B75" w14:textId="1A33DF5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31D44A51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705063B1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70D7CC1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21161010006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B77D0E7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ELİF BENLİOĞLU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7E96111F" w14:textId="24E36EF0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5E1BBEFB" w14:textId="530AFCE4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43BC5B1A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3833D2C1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728FAF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21161010007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A30F986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ŞEREFNAZ GÜNER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03E16612" w14:textId="25EE6A66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79157297" w14:textId="6794A831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4CEB517D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2BFFCCF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0F65DA86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21161010008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17CF728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ESRA DEMİRKIRAN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4222A760" w14:textId="7EE4B08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467BF2A7" w14:textId="6FE7711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Kulak Burun Boğaz Kliniği</w:t>
            </w:r>
          </w:p>
        </w:tc>
      </w:tr>
      <w:tr w:rsidR="004558AA" w:rsidRPr="004558AA" w14:paraId="42FA0C52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7AA1F402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21AFB7F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21161010014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02EF9E6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SULTAN BARLI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3535C053" w14:textId="3D12A1B7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6A200CD6" w14:textId="1CEACC5D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Kulak Burun Boğaz Kliniği</w:t>
            </w:r>
          </w:p>
        </w:tc>
      </w:tr>
      <w:tr w:rsidR="004558AA" w:rsidRPr="004558AA" w14:paraId="1100450E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0DB779A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2C21F81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21161010020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7C3F8807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SEMANUR SARI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2C527186" w14:textId="4534A2A0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71D9FA9E" w14:textId="2B3BBC34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6F20FA0F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5265E5CE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2A2DE0C3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21161010022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D1452E9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GÜLSÜM KÜÇÜK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4FBD85B7" w14:textId="0135F2DC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34BFABDA" w14:textId="2DAFF1EE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606E7363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5F261399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2CAC20D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21161010033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7835506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SEMA BEHİYE YILMAZ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14619B07" w14:textId="17B8549E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7F8518D5" w14:textId="51E1058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4916343D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84D9A06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241A91BA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21161010034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2A55533B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AYŞE NUR AĞCINLIOĞLU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2666BCED" w14:textId="41924DE5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4E6A964E" w14:textId="409E3CF3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16A3F149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3DEF554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B768A4E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21161010035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1DA4B6AB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MERVENUR ALBAYRAK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530079EA" w14:textId="6AF5A360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5451DDE6" w14:textId="2B40ED00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Plastik Cerrahi Kliniği</w:t>
            </w:r>
          </w:p>
        </w:tc>
      </w:tr>
      <w:tr w:rsidR="004558AA" w:rsidRPr="004558AA" w14:paraId="1F86124D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A6C2D07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13081F2A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21161010036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9A05BE2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RÜVEYDA SANİYE AKYÜZ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57F1CDD5" w14:textId="713CF8C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72725152" w14:textId="74D0DE2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Plastik Cerrahi Kliniği</w:t>
            </w:r>
          </w:p>
        </w:tc>
      </w:tr>
      <w:tr w:rsidR="004558AA" w:rsidRPr="004558AA" w14:paraId="6357ED3A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578CC3E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640502C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21161010039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C508651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BATUHAN DOĞAN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183DC591" w14:textId="75FFD37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14D113FC" w14:textId="3DABF12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Üroloji Kliniği</w:t>
            </w:r>
          </w:p>
        </w:tc>
      </w:tr>
      <w:tr w:rsidR="004558AA" w:rsidRPr="004558AA" w14:paraId="5EC3EF27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F34AFC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63471EE2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21161010041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A789E8A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NAFİA NUR AYDEMİR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4066F730" w14:textId="0585220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4925CB39" w14:textId="084F4980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Üroloji Kliniği</w:t>
            </w:r>
          </w:p>
        </w:tc>
      </w:tr>
      <w:tr w:rsidR="00392768" w:rsidRPr="004558AA" w14:paraId="6CDF6FA2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DBA9DBC" w14:textId="77777777" w:rsidR="00392768" w:rsidRPr="004558AA" w:rsidRDefault="00392768" w:rsidP="00392768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1B4204B9" w14:textId="77777777" w:rsidR="00392768" w:rsidRPr="004558AA" w:rsidRDefault="00392768" w:rsidP="0039276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21161010044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EBBF55D" w14:textId="77777777" w:rsidR="00392768" w:rsidRPr="004558AA" w:rsidRDefault="00392768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ZEYNEP ATEŞ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1BC0C78E" w14:textId="22F88B1F" w:rsidR="00392768" w:rsidRPr="004558AA" w:rsidRDefault="00392768" w:rsidP="00392768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4DB45319" w14:textId="3D54E307" w:rsidR="00392768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Anestezi Sonrası Yoğun Bakım Ünitesi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(PACU)</w:t>
            </w:r>
          </w:p>
        </w:tc>
      </w:tr>
      <w:tr w:rsidR="004558AA" w:rsidRPr="004558AA" w14:paraId="78711D96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2CA844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E406264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21161010045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70B79AF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EMİNE ÇAKIR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1E4802DF" w14:textId="2C897C7D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4BA2E5C0" w14:textId="1E1CD96D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1ADF4132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688F157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6E9F552B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21161010046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71934628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ZEHRA BETÜL ÇAĞLIYAN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39F77055" w14:textId="2003FEC1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649D33D6" w14:textId="53CDE79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28FC4CE3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1D4D5C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D195A77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21161010047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0B06768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ZÖHRE SUDE PINARBAŞI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7A7BBD3F" w14:textId="420B3AEB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78180A20" w14:textId="1D3A602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7297E7AD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1E7BF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1686112A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21161010049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04D43B6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NİDA NUR AKKAN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1F2B7396" w14:textId="0A2F0F3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60FE0C7E" w14:textId="0ECEBD46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Kalp Damar Cerrahisi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2C001960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89FD0C8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6196917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21161010050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07E1686E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EYLÜL MİZGİN ÇELİK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6D700BF7" w14:textId="05EB766D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7E87F1EC" w14:textId="2C3FDB7B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Kalp Damar Cerrahisi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2AB63E41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ADA40C8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1F40861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21161010053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9F25544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MERVE SOLAK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70BDFE59" w14:textId="4726B5A6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43D384B5" w14:textId="7195A6A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Beyin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0CD7611D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C7F07CD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205B0231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21161010055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E6FC68C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SELİN AKDAĞ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0120E445" w14:textId="0B45E4B0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65E1E4C2" w14:textId="15278C1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Beyin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7DA4895C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B55AB2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71652B3D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21161010056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138B56D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HATİCE TORUN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0794F097" w14:textId="569F04CC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77DE8A19" w14:textId="5D26CB1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2495AB46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C369478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4EA97C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21161010060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76CDCBD7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FATMANUR BAŞKAN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5011DE6E" w14:textId="51147A0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588F0E62" w14:textId="34495605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6B87A5BC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CD8666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4DCA228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21161010061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0F45A93B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MERT VOLKAN DAŞDEMİR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7E7A07F5" w14:textId="57675B0D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2A9045CE" w14:textId="7C75C78B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0A1704C8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DEE0931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FE38C38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21161010065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17871E02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NİSA NUR ÖNER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3596E827" w14:textId="75F4AB6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7954E732" w14:textId="2F3E17E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Acil Servis</w:t>
            </w:r>
          </w:p>
        </w:tc>
      </w:tr>
      <w:tr w:rsidR="004558AA" w:rsidRPr="004558AA" w14:paraId="68D11D89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01F209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531C940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21161010067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2025CEA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EFŞAN HURİ ŞANLI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3FB34D7B" w14:textId="0D05347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5CB044AB" w14:textId="2DD0417C" w:rsidR="004558AA" w:rsidRPr="004558AA" w:rsidRDefault="0051465F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VİP</w:t>
            </w:r>
          </w:p>
        </w:tc>
      </w:tr>
      <w:tr w:rsidR="004558AA" w:rsidRPr="004558AA" w14:paraId="41D60B59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967003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F7F0F1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21161010068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08730DDF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HÜSEYİN GAZİ YALÇINKAYA</w:t>
            </w:r>
          </w:p>
        </w:tc>
        <w:tc>
          <w:tcPr>
            <w:tcW w:w="1275" w:type="dxa"/>
            <w:vMerge/>
            <w:shd w:val="clear" w:color="auto" w:fill="8DB3E2" w:themeFill="text2" w:themeFillTint="66"/>
          </w:tcPr>
          <w:p w14:paraId="40E7EB0B" w14:textId="0806BA4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8DB3E2" w:themeFill="text2" w:themeFillTint="66"/>
          </w:tcPr>
          <w:p w14:paraId="1C30E655" w14:textId="2EC198DE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Göz Kliniği</w:t>
            </w:r>
          </w:p>
        </w:tc>
      </w:tr>
      <w:tr w:rsidR="004558AA" w:rsidRPr="004558AA" w14:paraId="20A9B03C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B7E1CA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01E939A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21161010069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70115FB9" w14:textId="77777777" w:rsidR="004558AA" w:rsidRPr="004558AA" w:rsidRDefault="004558AA" w:rsidP="004558AA">
            <w:pPr>
              <w:ind w:left="173" w:hanging="173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GÜLÜŞAN İKİZ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659221CF" w14:textId="043873E7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227E7BA" w14:textId="257C24BA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Ameliyathane</w:t>
            </w:r>
          </w:p>
        </w:tc>
      </w:tr>
      <w:tr w:rsidR="004558AA" w:rsidRPr="004558AA" w14:paraId="1957C55F" w14:textId="77777777" w:rsidTr="004558AA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28DA9F2D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66194FB8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21161010070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41445E5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MERVE YILDIZ</w:t>
            </w:r>
          </w:p>
        </w:tc>
        <w:tc>
          <w:tcPr>
            <w:tcW w:w="1275" w:type="dxa"/>
            <w:vMerge w:val="restart"/>
            <w:shd w:val="clear" w:color="auto" w:fill="FFC000"/>
            <w:vAlign w:val="center"/>
          </w:tcPr>
          <w:p w14:paraId="48CA4C4A" w14:textId="58BFE5BE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10 – 20 Mart 2025</w:t>
            </w:r>
          </w:p>
        </w:tc>
        <w:tc>
          <w:tcPr>
            <w:tcW w:w="3969" w:type="dxa"/>
            <w:gridSpan w:val="2"/>
            <w:shd w:val="clear" w:color="auto" w:fill="FFC000"/>
          </w:tcPr>
          <w:p w14:paraId="13DD9484" w14:textId="7375B545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Beyin Cerrahi Kliniği</w:t>
            </w:r>
          </w:p>
        </w:tc>
      </w:tr>
      <w:tr w:rsidR="004558AA" w:rsidRPr="004558AA" w14:paraId="761E89A8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573B9B2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4BB6E73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21161010074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4588F85C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BURAK ÇAKIR</w:t>
            </w:r>
          </w:p>
        </w:tc>
        <w:tc>
          <w:tcPr>
            <w:tcW w:w="1275" w:type="dxa"/>
            <w:vMerge/>
            <w:shd w:val="clear" w:color="auto" w:fill="FFC000"/>
          </w:tcPr>
          <w:p w14:paraId="32ACBF4F" w14:textId="254A7047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28340408" w14:textId="05B7FCA0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Beyin Cerrahi Kliniği</w:t>
            </w:r>
          </w:p>
        </w:tc>
      </w:tr>
      <w:tr w:rsidR="004558AA" w:rsidRPr="004558AA" w14:paraId="70466713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0C93EB32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1B285B4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21161010075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58C00821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ZEYNEP KÜÇÜK BAYRAK</w:t>
            </w:r>
          </w:p>
        </w:tc>
        <w:tc>
          <w:tcPr>
            <w:tcW w:w="1275" w:type="dxa"/>
            <w:vMerge/>
            <w:shd w:val="clear" w:color="auto" w:fill="FFC000"/>
          </w:tcPr>
          <w:p w14:paraId="5A04CD9A" w14:textId="3A497DF0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05507134" w14:textId="7E63309B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(6.kat)</w:t>
            </w:r>
          </w:p>
        </w:tc>
      </w:tr>
      <w:tr w:rsidR="004558AA" w:rsidRPr="004558AA" w14:paraId="6F869EA3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57ED309F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416F332E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21161010078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620B495F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NURCAN ABRAVCI</w:t>
            </w:r>
          </w:p>
        </w:tc>
        <w:tc>
          <w:tcPr>
            <w:tcW w:w="1275" w:type="dxa"/>
            <w:vMerge/>
            <w:shd w:val="clear" w:color="auto" w:fill="FFC000"/>
          </w:tcPr>
          <w:p w14:paraId="660A9D4C" w14:textId="04869C4D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40415A01" w14:textId="3E4CAA23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(6.kat)</w:t>
            </w:r>
          </w:p>
        </w:tc>
      </w:tr>
      <w:tr w:rsidR="004558AA" w:rsidRPr="004558AA" w14:paraId="482105CF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1A80CDE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5A66CB30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21161010080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48DCED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DİLEK BİLGE GENÇLER</w:t>
            </w:r>
          </w:p>
        </w:tc>
        <w:tc>
          <w:tcPr>
            <w:tcW w:w="1275" w:type="dxa"/>
            <w:vMerge/>
            <w:shd w:val="clear" w:color="auto" w:fill="FFC000"/>
          </w:tcPr>
          <w:p w14:paraId="3F452F94" w14:textId="616614F6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5C3F04F3" w14:textId="1E27D610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1BA85F60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35E8A88C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996CE3D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21161010082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6972C9A8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EDA BAYBÖRÜ</w:t>
            </w:r>
          </w:p>
        </w:tc>
        <w:tc>
          <w:tcPr>
            <w:tcW w:w="1275" w:type="dxa"/>
            <w:vMerge/>
            <w:shd w:val="clear" w:color="auto" w:fill="FFC000"/>
          </w:tcPr>
          <w:p w14:paraId="73AF2784" w14:textId="22121114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218BEBF7" w14:textId="794BD304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23AF5776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255FB0BB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630BBB04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21161010084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5412746D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YASEMİN DAĞLI</w:t>
            </w:r>
          </w:p>
        </w:tc>
        <w:tc>
          <w:tcPr>
            <w:tcW w:w="1275" w:type="dxa"/>
            <w:vMerge/>
            <w:shd w:val="clear" w:color="auto" w:fill="FFC000"/>
          </w:tcPr>
          <w:p w14:paraId="6309499F" w14:textId="0E101F24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765A324C" w14:textId="6CEB2AEC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7DFBEDA9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18BB137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5BE5E47D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21161010087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D7B74B7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NUR SU ERDOĞAN</w:t>
            </w:r>
          </w:p>
        </w:tc>
        <w:tc>
          <w:tcPr>
            <w:tcW w:w="1275" w:type="dxa"/>
            <w:vMerge/>
            <w:shd w:val="clear" w:color="auto" w:fill="FFC000"/>
          </w:tcPr>
          <w:p w14:paraId="24395A23" w14:textId="34A1D34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4743B965" w14:textId="14DAA44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05ACB433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44D96807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6378B187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21161010088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83F71D8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İREM NUR KEYİF</w:t>
            </w:r>
          </w:p>
        </w:tc>
        <w:tc>
          <w:tcPr>
            <w:tcW w:w="1275" w:type="dxa"/>
            <w:vMerge/>
            <w:shd w:val="clear" w:color="auto" w:fill="FFC000"/>
          </w:tcPr>
          <w:p w14:paraId="24FF313B" w14:textId="53ADB63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6D105C07" w14:textId="22DD446F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Göğüs Cerrahisi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64CC6A21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4D89C4FE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9573484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21161010090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6186898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HALİL İBRAHİM KALKANLI</w:t>
            </w:r>
          </w:p>
        </w:tc>
        <w:tc>
          <w:tcPr>
            <w:tcW w:w="1275" w:type="dxa"/>
            <w:vMerge/>
            <w:shd w:val="clear" w:color="auto" w:fill="FFC000"/>
          </w:tcPr>
          <w:p w14:paraId="015747F5" w14:textId="5A22564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0C7026CC" w14:textId="1D972DD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2A2935FF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11106B5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DF31CBC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21161010091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2A22540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İREM GÜRSOY</w:t>
            </w:r>
          </w:p>
        </w:tc>
        <w:tc>
          <w:tcPr>
            <w:tcW w:w="1275" w:type="dxa"/>
            <w:vMerge/>
            <w:shd w:val="clear" w:color="auto" w:fill="FFC000"/>
          </w:tcPr>
          <w:p w14:paraId="117BD0A2" w14:textId="6636EF98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55FF9C29" w14:textId="4BC670F0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76FB94FD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0A09474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1009895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21161010100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EEA568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MELİHA ÖZER</w:t>
            </w:r>
          </w:p>
        </w:tc>
        <w:tc>
          <w:tcPr>
            <w:tcW w:w="1275" w:type="dxa"/>
            <w:vMerge/>
            <w:shd w:val="clear" w:color="auto" w:fill="FFC000"/>
          </w:tcPr>
          <w:p w14:paraId="6F068767" w14:textId="66497DC4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68857F1D" w14:textId="16E78D3E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02BC8BCC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2C8F9337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B0F6EA3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21161010102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A142BE5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ELİF YAVUZ</w:t>
            </w:r>
          </w:p>
        </w:tc>
        <w:tc>
          <w:tcPr>
            <w:tcW w:w="1275" w:type="dxa"/>
            <w:vMerge/>
            <w:shd w:val="clear" w:color="auto" w:fill="FFC000"/>
          </w:tcPr>
          <w:p w14:paraId="32E4D160" w14:textId="17A84EAE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0F4119E8" w14:textId="4C22462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65DE9A82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164BC0EB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334A680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21161010104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45E47702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BURCU ÖZEN</w:t>
            </w:r>
          </w:p>
        </w:tc>
        <w:tc>
          <w:tcPr>
            <w:tcW w:w="1275" w:type="dxa"/>
            <w:vMerge/>
            <w:shd w:val="clear" w:color="auto" w:fill="FFC000"/>
          </w:tcPr>
          <w:p w14:paraId="68B660F7" w14:textId="425646D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37B2CA62" w14:textId="59E9728C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Kulak Burun Boğaz Kliniği</w:t>
            </w:r>
          </w:p>
        </w:tc>
      </w:tr>
      <w:tr w:rsidR="004558AA" w:rsidRPr="004558AA" w14:paraId="04324F2F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27DA63E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0037D710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21161010105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9422620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NAZAR ONARAN</w:t>
            </w:r>
          </w:p>
        </w:tc>
        <w:tc>
          <w:tcPr>
            <w:tcW w:w="1275" w:type="dxa"/>
            <w:vMerge/>
            <w:shd w:val="clear" w:color="auto" w:fill="FFC000"/>
          </w:tcPr>
          <w:p w14:paraId="79BD84FF" w14:textId="38796EB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76A41E19" w14:textId="6BDC49C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Kulak Burun Boğaz Kliniği</w:t>
            </w:r>
          </w:p>
        </w:tc>
      </w:tr>
      <w:tr w:rsidR="004558AA" w:rsidRPr="004558AA" w14:paraId="74770425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1914696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F1BADFE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21161010106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3EEB780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SENANUR KARCI</w:t>
            </w:r>
          </w:p>
        </w:tc>
        <w:tc>
          <w:tcPr>
            <w:tcW w:w="1275" w:type="dxa"/>
            <w:vMerge/>
            <w:shd w:val="clear" w:color="auto" w:fill="FFC000"/>
          </w:tcPr>
          <w:p w14:paraId="18027541" w14:textId="10E8DA7B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31590A97" w14:textId="7D07978E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1E37E3CE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14E6F4C8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B496183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21161010108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492EDC05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FEYZA NUR YILMAZ</w:t>
            </w:r>
          </w:p>
        </w:tc>
        <w:tc>
          <w:tcPr>
            <w:tcW w:w="1275" w:type="dxa"/>
            <w:vMerge/>
            <w:shd w:val="clear" w:color="auto" w:fill="FFC000"/>
          </w:tcPr>
          <w:p w14:paraId="25BB885B" w14:textId="6D4FB6BE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266ACB0D" w14:textId="274E2663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3B275FE1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612B18D2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4D6418F7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21161010110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41E8C0E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SONGÜL KILIÇ</w:t>
            </w:r>
          </w:p>
        </w:tc>
        <w:tc>
          <w:tcPr>
            <w:tcW w:w="1275" w:type="dxa"/>
            <w:vMerge/>
            <w:shd w:val="clear" w:color="auto" w:fill="FFC000"/>
          </w:tcPr>
          <w:p w14:paraId="72EFC422" w14:textId="13A6B0B8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73443E64" w14:textId="7C236AEB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3F5AE788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70960BCF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474FF292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21161010113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611993F1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BURAK ARIKANOĞLU</w:t>
            </w:r>
          </w:p>
        </w:tc>
        <w:tc>
          <w:tcPr>
            <w:tcW w:w="1275" w:type="dxa"/>
            <w:vMerge/>
            <w:shd w:val="clear" w:color="auto" w:fill="FFC000"/>
          </w:tcPr>
          <w:p w14:paraId="2D4D7AA4" w14:textId="443333D4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1066A33F" w14:textId="75C9BA1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43B0E8AE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1D7118FC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6D84774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21161010116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0239E0B2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YUNUS YAMAN</w:t>
            </w:r>
          </w:p>
        </w:tc>
        <w:tc>
          <w:tcPr>
            <w:tcW w:w="1275" w:type="dxa"/>
            <w:vMerge/>
            <w:shd w:val="clear" w:color="auto" w:fill="FFC000"/>
          </w:tcPr>
          <w:p w14:paraId="016DBEF2" w14:textId="7E246613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6A42F8D2" w14:textId="56F52D51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Plastik Cerrahi Kliniği</w:t>
            </w:r>
          </w:p>
        </w:tc>
      </w:tr>
      <w:tr w:rsidR="004558AA" w:rsidRPr="004558AA" w14:paraId="1E1275E6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4DB3EF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A0A7453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21161010117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E1D66CD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ALEYNA YÜRÜMEZ</w:t>
            </w:r>
          </w:p>
        </w:tc>
        <w:tc>
          <w:tcPr>
            <w:tcW w:w="1275" w:type="dxa"/>
            <w:vMerge/>
            <w:shd w:val="clear" w:color="auto" w:fill="FFC000"/>
          </w:tcPr>
          <w:p w14:paraId="68FD875C" w14:textId="4CD6D4F8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613EB9CC" w14:textId="16D86D5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Plastik Cerrahi Kliniği</w:t>
            </w:r>
          </w:p>
        </w:tc>
      </w:tr>
      <w:tr w:rsidR="004558AA" w:rsidRPr="004558AA" w14:paraId="7A22FFDA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541BB64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05BEC612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21161010118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02C152BF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SENA TÜRKOĞLU</w:t>
            </w:r>
          </w:p>
        </w:tc>
        <w:tc>
          <w:tcPr>
            <w:tcW w:w="1275" w:type="dxa"/>
            <w:vMerge/>
            <w:shd w:val="clear" w:color="auto" w:fill="FFC000"/>
          </w:tcPr>
          <w:p w14:paraId="4D901153" w14:textId="06C42D8E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2AF56FE1" w14:textId="07E7988C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Üroloji Kliniği</w:t>
            </w:r>
          </w:p>
        </w:tc>
      </w:tr>
      <w:tr w:rsidR="004558AA" w:rsidRPr="004558AA" w14:paraId="1FAEA75F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BBE52F8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F81C8D7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21161010119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102A44A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RABİA BOZDAĞ</w:t>
            </w:r>
          </w:p>
        </w:tc>
        <w:tc>
          <w:tcPr>
            <w:tcW w:w="1275" w:type="dxa"/>
            <w:vMerge/>
            <w:shd w:val="clear" w:color="auto" w:fill="FFC000"/>
          </w:tcPr>
          <w:p w14:paraId="0D658FF7" w14:textId="3C877D5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0C50AB8F" w14:textId="5AD3E296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Üroloji Kliniği</w:t>
            </w:r>
          </w:p>
        </w:tc>
      </w:tr>
      <w:tr w:rsidR="004558AA" w:rsidRPr="004558AA" w14:paraId="5137AE47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A57B01F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610C491C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21161010120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F5DABB0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BÜŞRA HAYDARANLI</w:t>
            </w:r>
          </w:p>
        </w:tc>
        <w:tc>
          <w:tcPr>
            <w:tcW w:w="1275" w:type="dxa"/>
            <w:vMerge/>
            <w:shd w:val="clear" w:color="auto" w:fill="FFC000"/>
          </w:tcPr>
          <w:p w14:paraId="379043B9" w14:textId="2CE45F2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3482E04E" w14:textId="0DA8896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Anestezi Sonrası Yoğun Bakım Ünitesi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(PACU)</w:t>
            </w:r>
          </w:p>
        </w:tc>
      </w:tr>
      <w:tr w:rsidR="004558AA" w:rsidRPr="004558AA" w14:paraId="3C5B6E90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025B474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188BE1A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21161010126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5F1BDDF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ESRA ÇELİK</w:t>
            </w:r>
          </w:p>
        </w:tc>
        <w:tc>
          <w:tcPr>
            <w:tcW w:w="1275" w:type="dxa"/>
            <w:vMerge/>
            <w:shd w:val="clear" w:color="auto" w:fill="FFC000"/>
          </w:tcPr>
          <w:p w14:paraId="760DBFFE" w14:textId="78DC6D04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088B6505" w14:textId="15AB35DE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2CA06132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AAD6F0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0A88CB17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21161010128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CE3F4A4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SEMİH ÇAKMAK</w:t>
            </w:r>
          </w:p>
        </w:tc>
        <w:tc>
          <w:tcPr>
            <w:tcW w:w="1275" w:type="dxa"/>
            <w:vMerge/>
            <w:shd w:val="clear" w:color="auto" w:fill="FFC000"/>
          </w:tcPr>
          <w:p w14:paraId="102D15C4" w14:textId="65D065F3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2CA8C00B" w14:textId="643E4124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0B1C6A2D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FBD88DE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45386DFC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21161010130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0E04560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EDA SAĞIR</w:t>
            </w:r>
          </w:p>
        </w:tc>
        <w:tc>
          <w:tcPr>
            <w:tcW w:w="1275" w:type="dxa"/>
            <w:vMerge/>
            <w:shd w:val="clear" w:color="auto" w:fill="FFC000"/>
          </w:tcPr>
          <w:p w14:paraId="56D22BC5" w14:textId="753ECF0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57E611BC" w14:textId="4355E476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2E1A0187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C21FB8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EBBCA02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21161010132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5415F48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ÖYKÜ KESKİN</w:t>
            </w:r>
          </w:p>
        </w:tc>
        <w:tc>
          <w:tcPr>
            <w:tcW w:w="1275" w:type="dxa"/>
            <w:vMerge/>
            <w:shd w:val="clear" w:color="auto" w:fill="FFC000"/>
          </w:tcPr>
          <w:p w14:paraId="57F11B9B" w14:textId="70721B52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57BCE9F7" w14:textId="512A494D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Kalp Damar Cerrahisi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79CF7B7B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6B95EED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007B7D7F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21161010133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C8A2AFC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ALEYNA TOĞRUL</w:t>
            </w:r>
          </w:p>
        </w:tc>
        <w:tc>
          <w:tcPr>
            <w:tcW w:w="1275" w:type="dxa"/>
            <w:vMerge/>
            <w:shd w:val="clear" w:color="auto" w:fill="FFC000"/>
          </w:tcPr>
          <w:p w14:paraId="7B9FC1B6" w14:textId="6173B1F2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3AD7695A" w14:textId="5E4ADEEB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Kalp Damar Cerrahisi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46A26344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7C115A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5682D70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21161010138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8A3FB00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BÜŞRA KURU</w:t>
            </w:r>
          </w:p>
        </w:tc>
        <w:tc>
          <w:tcPr>
            <w:tcW w:w="1275" w:type="dxa"/>
            <w:vMerge/>
            <w:shd w:val="clear" w:color="auto" w:fill="FFC000"/>
          </w:tcPr>
          <w:p w14:paraId="45E11C9F" w14:textId="462DB91E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6813CFB5" w14:textId="7956D64D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Beyin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61F6C49C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EC6F0D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1120003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21161010142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A972464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FAHRETTİN SUCU</w:t>
            </w:r>
          </w:p>
        </w:tc>
        <w:tc>
          <w:tcPr>
            <w:tcW w:w="1275" w:type="dxa"/>
            <w:vMerge/>
            <w:shd w:val="clear" w:color="auto" w:fill="FFC000"/>
          </w:tcPr>
          <w:p w14:paraId="135BFE1A" w14:textId="6540C5F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4B2FE2F8" w14:textId="13684E9F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Beyin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0793DAA3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2E18FEE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25B6F95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21161010146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8D483F6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NİDA BAY</w:t>
            </w:r>
          </w:p>
        </w:tc>
        <w:tc>
          <w:tcPr>
            <w:tcW w:w="1275" w:type="dxa"/>
            <w:vMerge/>
            <w:shd w:val="clear" w:color="auto" w:fill="FFC000"/>
          </w:tcPr>
          <w:p w14:paraId="0BD77699" w14:textId="5E68AAB4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63ED735E" w14:textId="239CECF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7AE7CB61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E374C6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A7AACD6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21161010152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0F45680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SUDE SENA BALİ</w:t>
            </w:r>
          </w:p>
        </w:tc>
        <w:tc>
          <w:tcPr>
            <w:tcW w:w="1275" w:type="dxa"/>
            <w:vMerge/>
            <w:shd w:val="clear" w:color="auto" w:fill="FFC000"/>
          </w:tcPr>
          <w:p w14:paraId="74B4D006" w14:textId="220F81B6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579D5D34" w14:textId="563BE3AC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5EA97433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97242AD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F749E3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21161010155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57E6AD1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ECE UYAR</w:t>
            </w:r>
          </w:p>
        </w:tc>
        <w:tc>
          <w:tcPr>
            <w:tcW w:w="1275" w:type="dxa"/>
            <w:vMerge/>
            <w:shd w:val="clear" w:color="auto" w:fill="FFC000"/>
          </w:tcPr>
          <w:p w14:paraId="478B815B" w14:textId="5B132855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4DEE61C4" w14:textId="529A27CF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604CF4A8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5DB9ED9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569A7E5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21161010156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15AFDD1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ÖMER BARAN</w:t>
            </w:r>
          </w:p>
        </w:tc>
        <w:tc>
          <w:tcPr>
            <w:tcW w:w="1275" w:type="dxa"/>
            <w:vMerge/>
            <w:shd w:val="clear" w:color="auto" w:fill="FFC000"/>
          </w:tcPr>
          <w:p w14:paraId="4AC81E0E" w14:textId="401BF591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7A35E4E9" w14:textId="7EF6005E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Acil Servis</w:t>
            </w:r>
          </w:p>
        </w:tc>
      </w:tr>
      <w:tr w:rsidR="004558AA" w:rsidRPr="004558AA" w14:paraId="08152FC0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352B82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76EC7CC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21161010161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0FF38F9E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BEYZA NUR TURHAN</w:t>
            </w:r>
          </w:p>
        </w:tc>
        <w:tc>
          <w:tcPr>
            <w:tcW w:w="1275" w:type="dxa"/>
            <w:vMerge/>
            <w:shd w:val="clear" w:color="auto" w:fill="FFC000"/>
          </w:tcPr>
          <w:p w14:paraId="0DD954DA" w14:textId="5B1B560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FFC000"/>
          </w:tcPr>
          <w:p w14:paraId="6598E85D" w14:textId="542B0A41" w:rsidR="004558AA" w:rsidRPr="004558AA" w:rsidRDefault="0051465F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VİP</w:t>
            </w:r>
          </w:p>
        </w:tc>
      </w:tr>
      <w:tr w:rsidR="004558AA" w:rsidRPr="004558AA" w14:paraId="155541FA" w14:textId="77777777" w:rsidTr="003F38A3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FD58B1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E4640AF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21161010162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582C440D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YILDIZ CEMRE POLAT</w:t>
            </w:r>
          </w:p>
        </w:tc>
        <w:tc>
          <w:tcPr>
            <w:tcW w:w="1275" w:type="dxa"/>
            <w:vMerge/>
            <w:shd w:val="clear" w:color="auto" w:fill="FFC000"/>
          </w:tcPr>
          <w:p w14:paraId="353B95B1" w14:textId="75E0DC30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14:paraId="49EA8184" w14:textId="486674E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Göz Kliniği</w:t>
            </w:r>
          </w:p>
        </w:tc>
      </w:tr>
      <w:tr w:rsidR="004558AA" w:rsidRPr="004558AA" w14:paraId="190C3CC0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9A88597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119CA80" w14:textId="2273A096" w:rsidR="004558AA" w:rsidRPr="004558AA" w:rsidRDefault="004558AA" w:rsidP="004558AA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FF0000"/>
                <w:sz w:val="20"/>
                <w:szCs w:val="20"/>
              </w:rPr>
              <w:t>201610141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57A3F68" w14:textId="449616A8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KENAN KARATAŞ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FFC000"/>
          </w:tcPr>
          <w:p w14:paraId="5DDF4761" w14:textId="2543E81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14:paraId="59C242D5" w14:textId="1D9FB383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Ameliyathane</w:t>
            </w:r>
          </w:p>
        </w:tc>
      </w:tr>
      <w:tr w:rsidR="004558AA" w:rsidRPr="004558AA" w14:paraId="37EF92CE" w14:textId="77777777" w:rsidTr="004558AA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02D0D90F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2123C1A2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21161010164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73C82BA2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YILDIZ DAYAR</w:t>
            </w:r>
          </w:p>
        </w:tc>
        <w:tc>
          <w:tcPr>
            <w:tcW w:w="1275" w:type="dxa"/>
            <w:vMerge w:val="restart"/>
            <w:shd w:val="clear" w:color="auto" w:fill="00B050"/>
            <w:vAlign w:val="center"/>
          </w:tcPr>
          <w:p w14:paraId="36B429DF" w14:textId="7C21E214" w:rsidR="004558AA" w:rsidRPr="004558AA" w:rsidRDefault="004558AA" w:rsidP="004558AA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24 Şubat -06 Mart</w:t>
            </w:r>
          </w:p>
          <w:p w14:paraId="613ED724" w14:textId="38B72548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3969" w:type="dxa"/>
            <w:gridSpan w:val="2"/>
            <w:shd w:val="clear" w:color="auto" w:fill="00B050"/>
          </w:tcPr>
          <w:p w14:paraId="42D0727E" w14:textId="470158D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Beyin Cerrahi Kliniği</w:t>
            </w:r>
          </w:p>
        </w:tc>
      </w:tr>
      <w:tr w:rsidR="004558AA" w:rsidRPr="004558AA" w14:paraId="04FDE436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7CDFBDCD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2E8160ED" w14:textId="77777777" w:rsidR="004558AA" w:rsidRPr="004558AA" w:rsidRDefault="004558AA" w:rsidP="004558AA">
            <w:pPr>
              <w:rPr>
                <w:rFonts w:ascii="Arial Narrow" w:hAnsi="Arial Narrow"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3F3F3F"/>
                <w:sz w:val="20"/>
                <w:szCs w:val="20"/>
              </w:rPr>
              <w:t>21161010165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34703CE4" w14:textId="77777777" w:rsidR="004558AA" w:rsidRPr="004558AA" w:rsidRDefault="004558AA" w:rsidP="004558AA">
            <w:pPr>
              <w:rPr>
                <w:rFonts w:ascii="Arial Narrow" w:hAnsi="Arial Narrow"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3F3F3F"/>
                <w:sz w:val="20"/>
                <w:szCs w:val="20"/>
              </w:rPr>
              <w:t xml:space="preserve"> AYÇA TİRYAKİ</w:t>
            </w:r>
          </w:p>
        </w:tc>
        <w:tc>
          <w:tcPr>
            <w:tcW w:w="1275" w:type="dxa"/>
            <w:vMerge/>
            <w:shd w:val="clear" w:color="auto" w:fill="00B050"/>
          </w:tcPr>
          <w:p w14:paraId="50DCB3AB" w14:textId="4E7A2F81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3DE593D8" w14:textId="19B9390C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Beyin Cerrahi Kliniği</w:t>
            </w:r>
          </w:p>
        </w:tc>
      </w:tr>
      <w:tr w:rsidR="004558AA" w:rsidRPr="004558AA" w14:paraId="3F32432C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1B28A431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012FA49A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21161010167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BCA4F4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MELİH ORDU</w:t>
            </w:r>
          </w:p>
        </w:tc>
        <w:tc>
          <w:tcPr>
            <w:tcW w:w="1275" w:type="dxa"/>
            <w:vMerge/>
            <w:shd w:val="clear" w:color="auto" w:fill="00B050"/>
          </w:tcPr>
          <w:p w14:paraId="3B5064DC" w14:textId="1EF585F8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163A19E3" w14:textId="71CE4325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(6.kat)</w:t>
            </w:r>
          </w:p>
        </w:tc>
      </w:tr>
      <w:tr w:rsidR="004558AA" w:rsidRPr="004558AA" w14:paraId="25DA70A1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0647B29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079A02BA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21161010169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3A6746D4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BEYZA SEVİNDİK</w:t>
            </w:r>
          </w:p>
        </w:tc>
        <w:tc>
          <w:tcPr>
            <w:tcW w:w="1275" w:type="dxa"/>
            <w:vMerge/>
            <w:shd w:val="clear" w:color="auto" w:fill="00B050"/>
          </w:tcPr>
          <w:p w14:paraId="271501C4" w14:textId="3459F6CB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6BF1925E" w14:textId="10F2CEB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(6.kat)</w:t>
            </w:r>
          </w:p>
        </w:tc>
      </w:tr>
      <w:tr w:rsidR="004558AA" w:rsidRPr="004558AA" w14:paraId="601CFC7D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481F8CCE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7D699D23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21161010173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57BE53E8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İCLAL BAYSAL</w:t>
            </w:r>
          </w:p>
        </w:tc>
        <w:tc>
          <w:tcPr>
            <w:tcW w:w="1275" w:type="dxa"/>
            <w:vMerge/>
            <w:shd w:val="clear" w:color="auto" w:fill="00B050"/>
          </w:tcPr>
          <w:p w14:paraId="3BA5BF6D" w14:textId="729C22B7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60AD91C3" w14:textId="4DF1081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79CA0CAD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530F200D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064D67FF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21161010180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629B49DF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MELİSA ÇOBAN</w:t>
            </w:r>
          </w:p>
        </w:tc>
        <w:tc>
          <w:tcPr>
            <w:tcW w:w="1275" w:type="dxa"/>
            <w:vMerge/>
            <w:shd w:val="clear" w:color="auto" w:fill="00B050"/>
          </w:tcPr>
          <w:p w14:paraId="7A6DDE9A" w14:textId="19B9EBE0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6401BE0B" w14:textId="32D02A61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75EE0CB3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575540BB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7CA137BF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21161010181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4FE49737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HATİCE PEKER</w:t>
            </w:r>
          </w:p>
        </w:tc>
        <w:tc>
          <w:tcPr>
            <w:tcW w:w="1275" w:type="dxa"/>
            <w:vMerge/>
            <w:shd w:val="clear" w:color="auto" w:fill="00B050"/>
          </w:tcPr>
          <w:p w14:paraId="0F8A0A80" w14:textId="238CB3D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3DC18B18" w14:textId="76F6A4C6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6D53D129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486A2304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2ACE3130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21161010182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4341C505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REMZİYE NAZ TOĞRUL</w:t>
            </w:r>
          </w:p>
        </w:tc>
        <w:tc>
          <w:tcPr>
            <w:tcW w:w="1275" w:type="dxa"/>
            <w:vMerge/>
            <w:shd w:val="clear" w:color="auto" w:fill="00B050"/>
          </w:tcPr>
          <w:p w14:paraId="4D302EB3" w14:textId="29E2BEDC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4C7C79B8" w14:textId="6F1C4274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45E60FE2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438C0A61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6E770812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21161010183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677D9CC3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ZAHİDE NUR TÜRKER</w:t>
            </w:r>
          </w:p>
        </w:tc>
        <w:tc>
          <w:tcPr>
            <w:tcW w:w="1275" w:type="dxa"/>
            <w:vMerge/>
            <w:shd w:val="clear" w:color="auto" w:fill="00B050"/>
          </w:tcPr>
          <w:p w14:paraId="58F3D95A" w14:textId="5105BDD3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1DE63CD8" w14:textId="2A2E462A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Göğüs Cerrahisi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318E08EE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25FC18F6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53565043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21161010188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3151EB57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YILDIZ TUBA NACAROĞLU</w:t>
            </w:r>
          </w:p>
        </w:tc>
        <w:tc>
          <w:tcPr>
            <w:tcW w:w="1275" w:type="dxa"/>
            <w:vMerge/>
            <w:shd w:val="clear" w:color="auto" w:fill="00B050"/>
          </w:tcPr>
          <w:p w14:paraId="2EBE29A5" w14:textId="7235A407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50506BE4" w14:textId="4C4693FF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051D7458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30F9652F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6AAB83EE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21161010193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50F122B8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ERVA GÖKDEMİR</w:t>
            </w:r>
          </w:p>
        </w:tc>
        <w:tc>
          <w:tcPr>
            <w:tcW w:w="1275" w:type="dxa"/>
            <w:vMerge/>
            <w:shd w:val="clear" w:color="auto" w:fill="00B050"/>
          </w:tcPr>
          <w:p w14:paraId="4DCDBDD7" w14:textId="2560669B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68F8C881" w14:textId="4AA87634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7EEB6331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56050007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18DEEA64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21161010194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3AD2AA63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BİLGENUR KESGİNOĞLU</w:t>
            </w:r>
          </w:p>
        </w:tc>
        <w:tc>
          <w:tcPr>
            <w:tcW w:w="1275" w:type="dxa"/>
            <w:vMerge/>
            <w:shd w:val="clear" w:color="auto" w:fill="00B050"/>
          </w:tcPr>
          <w:p w14:paraId="3EDF6A50" w14:textId="6A66FF8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1BFE4A71" w14:textId="3BCB7731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0C8ABB64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274956B9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4390BDDD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21161010195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22D0AC24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GAMZE SUDE KILINÇ</w:t>
            </w:r>
          </w:p>
        </w:tc>
        <w:tc>
          <w:tcPr>
            <w:tcW w:w="1275" w:type="dxa"/>
            <w:vMerge/>
            <w:shd w:val="clear" w:color="auto" w:fill="00B050"/>
          </w:tcPr>
          <w:p w14:paraId="3A68A749" w14:textId="685D5E9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5BE67CED" w14:textId="07A86586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77E189DC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4143B43C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5D663185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21161010196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34869F5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YAREN BEYAZYILDIRIM</w:t>
            </w:r>
          </w:p>
        </w:tc>
        <w:tc>
          <w:tcPr>
            <w:tcW w:w="1275" w:type="dxa"/>
            <w:vMerge/>
            <w:shd w:val="clear" w:color="auto" w:fill="00B050"/>
          </w:tcPr>
          <w:p w14:paraId="2B9BDF9E" w14:textId="4AD93D32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15DE726A" w14:textId="624B8D8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Kulak Burun Boğaz Kliniği</w:t>
            </w:r>
          </w:p>
        </w:tc>
      </w:tr>
      <w:tr w:rsidR="004558AA" w:rsidRPr="004558AA" w14:paraId="7F8B0EA1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2272B91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26330D5B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21161010199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0F9434C7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SEDEF ŞENCAN</w:t>
            </w:r>
          </w:p>
        </w:tc>
        <w:tc>
          <w:tcPr>
            <w:tcW w:w="1275" w:type="dxa"/>
            <w:vMerge/>
            <w:shd w:val="clear" w:color="auto" w:fill="00B050"/>
          </w:tcPr>
          <w:p w14:paraId="43B96C2B" w14:textId="20E9CBB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3B77781A" w14:textId="0781A20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Kulak Burun Boğaz Kliniği</w:t>
            </w:r>
          </w:p>
        </w:tc>
      </w:tr>
      <w:tr w:rsidR="004558AA" w:rsidRPr="004558AA" w14:paraId="7B37E73F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14BD219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36BD5A85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21161010202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946658E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MEHMET ENİS KURT</w:t>
            </w:r>
          </w:p>
        </w:tc>
        <w:tc>
          <w:tcPr>
            <w:tcW w:w="1275" w:type="dxa"/>
            <w:vMerge/>
            <w:shd w:val="clear" w:color="auto" w:fill="00B050"/>
          </w:tcPr>
          <w:p w14:paraId="3CB2A5C5" w14:textId="67831737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2C8E3E59" w14:textId="1331B78B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29DD441C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2AAF6109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252A6792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21161010204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66D40296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BEYZA BETÜL KAYGISIZ</w:t>
            </w:r>
          </w:p>
        </w:tc>
        <w:tc>
          <w:tcPr>
            <w:tcW w:w="1275" w:type="dxa"/>
            <w:vMerge/>
            <w:shd w:val="clear" w:color="auto" w:fill="00B050"/>
          </w:tcPr>
          <w:p w14:paraId="6E741752" w14:textId="5009F032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76AF9507" w14:textId="755B108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134BE860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288AAE41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6B4BC36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21161010206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54947E24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SILA GÜNCÜ</w:t>
            </w:r>
          </w:p>
        </w:tc>
        <w:tc>
          <w:tcPr>
            <w:tcW w:w="1275" w:type="dxa"/>
            <w:vMerge/>
            <w:shd w:val="clear" w:color="auto" w:fill="00B050"/>
          </w:tcPr>
          <w:p w14:paraId="5FB8139A" w14:textId="32C3B3F4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33D4E3B2" w14:textId="419624B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530FDC5C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621E7102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44E2342A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21161010208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34F81250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EMRE ATAKUL</w:t>
            </w:r>
          </w:p>
        </w:tc>
        <w:tc>
          <w:tcPr>
            <w:tcW w:w="1275" w:type="dxa"/>
            <w:vMerge/>
            <w:shd w:val="clear" w:color="auto" w:fill="00B050"/>
          </w:tcPr>
          <w:p w14:paraId="2BE365D9" w14:textId="32EB6C65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4DC7070E" w14:textId="380B95AA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64F8E10D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28584EC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774920DB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21161010210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4B7E6A91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SÜMEYYE SENEM MANGAL</w:t>
            </w:r>
          </w:p>
        </w:tc>
        <w:tc>
          <w:tcPr>
            <w:tcW w:w="1275" w:type="dxa"/>
            <w:vMerge/>
            <w:shd w:val="clear" w:color="auto" w:fill="00B050"/>
          </w:tcPr>
          <w:p w14:paraId="4BCB2400" w14:textId="77F45A56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4B310059" w14:textId="2F79670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Plastik Cerrahi Kliniği</w:t>
            </w:r>
          </w:p>
        </w:tc>
      </w:tr>
      <w:tr w:rsidR="004558AA" w:rsidRPr="004558AA" w14:paraId="6259F12D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ADE8FB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073BE062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21161010211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F1BC9F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GÖKDENİZ KİREN</w:t>
            </w:r>
          </w:p>
        </w:tc>
        <w:tc>
          <w:tcPr>
            <w:tcW w:w="1275" w:type="dxa"/>
            <w:vMerge/>
            <w:shd w:val="clear" w:color="auto" w:fill="00B050"/>
          </w:tcPr>
          <w:p w14:paraId="08201C0B" w14:textId="04959E6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52E08984" w14:textId="5F729AA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Plastik Cerrahi Kliniği</w:t>
            </w:r>
          </w:p>
        </w:tc>
      </w:tr>
      <w:tr w:rsidR="004558AA" w:rsidRPr="004558AA" w14:paraId="52712001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F86469B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4D4F7A6E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21161010212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7D18AACB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ALEYNA ŞİMŞEK</w:t>
            </w:r>
          </w:p>
        </w:tc>
        <w:tc>
          <w:tcPr>
            <w:tcW w:w="1275" w:type="dxa"/>
            <w:vMerge/>
            <w:shd w:val="clear" w:color="auto" w:fill="00B050"/>
          </w:tcPr>
          <w:p w14:paraId="365D2FF9" w14:textId="1C0C9DB7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3006319C" w14:textId="4AA42FCB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Üroloji Kliniği</w:t>
            </w:r>
          </w:p>
        </w:tc>
      </w:tr>
      <w:tr w:rsidR="004558AA" w:rsidRPr="004558AA" w14:paraId="4D02BC76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8E5ABA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7DF788C6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21161010213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C4702FA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ZEYNEP İKRA VAN</w:t>
            </w:r>
          </w:p>
        </w:tc>
        <w:tc>
          <w:tcPr>
            <w:tcW w:w="1275" w:type="dxa"/>
            <w:vMerge/>
            <w:shd w:val="clear" w:color="auto" w:fill="00B050"/>
          </w:tcPr>
          <w:p w14:paraId="6B49EBC9" w14:textId="6811FAF2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0DE77C5A" w14:textId="17CA55E4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Üroloji Kliniği</w:t>
            </w:r>
          </w:p>
        </w:tc>
      </w:tr>
      <w:tr w:rsidR="004558AA" w:rsidRPr="004558AA" w14:paraId="7608DBF9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04E6E9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401B7600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21161010214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788AB37D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NİSA NUR ŞİMŞEK</w:t>
            </w:r>
          </w:p>
        </w:tc>
        <w:tc>
          <w:tcPr>
            <w:tcW w:w="1275" w:type="dxa"/>
            <w:vMerge/>
            <w:shd w:val="clear" w:color="auto" w:fill="00B050"/>
          </w:tcPr>
          <w:p w14:paraId="7C14CC46" w14:textId="4D681273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44EDA206" w14:textId="484DC8D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Anestezi Sonrası Yoğun Bakım Ünitesi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(PACU)</w:t>
            </w:r>
          </w:p>
        </w:tc>
      </w:tr>
      <w:tr w:rsidR="004558AA" w:rsidRPr="004558AA" w14:paraId="5495F625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CEBCF66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0D80644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21161010215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193EB0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İCLAL NÜVİDE SAYAR</w:t>
            </w:r>
          </w:p>
        </w:tc>
        <w:tc>
          <w:tcPr>
            <w:tcW w:w="1275" w:type="dxa"/>
            <w:vMerge/>
            <w:shd w:val="clear" w:color="auto" w:fill="00B050"/>
          </w:tcPr>
          <w:p w14:paraId="72AC79AE" w14:textId="7766B41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5DC4F801" w14:textId="6B1DF495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4ED397F8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810C0BC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55BEB73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21161010224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087F820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BAHAR YALÇIN</w:t>
            </w:r>
          </w:p>
        </w:tc>
        <w:tc>
          <w:tcPr>
            <w:tcW w:w="1275" w:type="dxa"/>
            <w:vMerge/>
            <w:shd w:val="clear" w:color="auto" w:fill="00B050"/>
          </w:tcPr>
          <w:p w14:paraId="4B46A51D" w14:textId="4D479FA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703919EE" w14:textId="773CDF3A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4C2A3744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679F4BD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2FAEC2DD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21161010226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5E7667B5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MELİKE SİVRİ</w:t>
            </w:r>
          </w:p>
        </w:tc>
        <w:tc>
          <w:tcPr>
            <w:tcW w:w="1275" w:type="dxa"/>
            <w:vMerge/>
            <w:shd w:val="clear" w:color="auto" w:fill="00B050"/>
          </w:tcPr>
          <w:p w14:paraId="7F757945" w14:textId="50AE6610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58BA4932" w14:textId="754CB1DF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22EA4599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A9705C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5EC516C7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21161010402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4A07C3AF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ADOLAT DOVLETOVA</w:t>
            </w:r>
          </w:p>
        </w:tc>
        <w:tc>
          <w:tcPr>
            <w:tcW w:w="1275" w:type="dxa"/>
            <w:vMerge/>
            <w:shd w:val="clear" w:color="auto" w:fill="00B050"/>
          </w:tcPr>
          <w:p w14:paraId="26EADFED" w14:textId="69F4D26E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1B9D484A" w14:textId="1A50B751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Kalp Damar Cerrahisi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6B3DCA82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07CBF4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1CC1A45D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21161010403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4BCB3A68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SURAYYO ZARIPOVA</w:t>
            </w:r>
          </w:p>
        </w:tc>
        <w:tc>
          <w:tcPr>
            <w:tcW w:w="1275" w:type="dxa"/>
            <w:vMerge/>
            <w:shd w:val="clear" w:color="auto" w:fill="00B050"/>
          </w:tcPr>
          <w:p w14:paraId="4E8C9194" w14:textId="6F831852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01B9C6E4" w14:textId="2595694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Kalp Damar Cerrahisi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44C814F1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C8ECEBE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4D9E300E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21161010417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48A66B8B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ŞULE ÇETİN</w:t>
            </w:r>
          </w:p>
        </w:tc>
        <w:tc>
          <w:tcPr>
            <w:tcW w:w="1275" w:type="dxa"/>
            <w:vMerge/>
            <w:shd w:val="clear" w:color="auto" w:fill="00B050"/>
          </w:tcPr>
          <w:p w14:paraId="337880E6" w14:textId="711DD331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30F5C362" w14:textId="6FF4B43D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Beyin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4A945185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AD83AA4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644E7E4B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21161010420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324FDF7C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FUNDA OĞUZ</w:t>
            </w:r>
          </w:p>
        </w:tc>
        <w:tc>
          <w:tcPr>
            <w:tcW w:w="1275" w:type="dxa"/>
            <w:vMerge/>
            <w:shd w:val="clear" w:color="auto" w:fill="00B050"/>
          </w:tcPr>
          <w:p w14:paraId="3D3D6287" w14:textId="38483FF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76F99DA5" w14:textId="19B3742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Beyin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3DD2B1A2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7084B4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543C0B0D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21161010423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E80D707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AYŞE ÖZTÜRK</w:t>
            </w:r>
          </w:p>
        </w:tc>
        <w:tc>
          <w:tcPr>
            <w:tcW w:w="1275" w:type="dxa"/>
            <w:vMerge/>
            <w:shd w:val="clear" w:color="auto" w:fill="00B050"/>
          </w:tcPr>
          <w:p w14:paraId="4FC5F132" w14:textId="72EA3AE5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77C2FA34" w14:textId="147B0C74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33C728E2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6F56AFE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201675A1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21161010702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8AB75C9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FATMA CEREN ÇELİK</w:t>
            </w:r>
          </w:p>
        </w:tc>
        <w:tc>
          <w:tcPr>
            <w:tcW w:w="1275" w:type="dxa"/>
            <w:vMerge/>
            <w:shd w:val="clear" w:color="auto" w:fill="00B050"/>
          </w:tcPr>
          <w:p w14:paraId="04D260C3" w14:textId="6E53C821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15D6C9EC" w14:textId="4F99784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28A4B756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A7824BD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6E26612A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21161010707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516A87DC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NAZLINUR GÜNEŞ</w:t>
            </w:r>
          </w:p>
        </w:tc>
        <w:tc>
          <w:tcPr>
            <w:tcW w:w="1275" w:type="dxa"/>
            <w:vMerge/>
            <w:shd w:val="clear" w:color="auto" w:fill="00B050"/>
          </w:tcPr>
          <w:p w14:paraId="7EEAE9A5" w14:textId="48F2E9CB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15126045" w14:textId="4DA8608F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120939C2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21A2952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50B008C7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>21161010758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0C4D99E8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/>
                <w:sz w:val="20"/>
                <w:szCs w:val="20"/>
              </w:rPr>
              <w:t xml:space="preserve"> ŞÜHEDA ŞİŞMAN</w:t>
            </w:r>
          </w:p>
        </w:tc>
        <w:tc>
          <w:tcPr>
            <w:tcW w:w="1275" w:type="dxa"/>
            <w:vMerge/>
            <w:shd w:val="clear" w:color="auto" w:fill="00B050"/>
          </w:tcPr>
          <w:p w14:paraId="18160411" w14:textId="581F81F3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1FA6CF27" w14:textId="4F8D383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Acil Servis</w:t>
            </w:r>
          </w:p>
        </w:tc>
      </w:tr>
      <w:tr w:rsidR="004558AA" w:rsidRPr="004558AA" w14:paraId="76B8F325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6F98226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D02A7E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21161010001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9EFEFF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NAİME BETÜL KESKİN</w:t>
            </w:r>
          </w:p>
        </w:tc>
        <w:tc>
          <w:tcPr>
            <w:tcW w:w="1275" w:type="dxa"/>
            <w:vMerge/>
            <w:shd w:val="clear" w:color="auto" w:fill="00B050"/>
          </w:tcPr>
          <w:p w14:paraId="64D555D4" w14:textId="00781183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00B050"/>
          </w:tcPr>
          <w:p w14:paraId="674A9F53" w14:textId="21794B54" w:rsidR="004558AA" w:rsidRPr="004558AA" w:rsidRDefault="0051465F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VİP</w:t>
            </w:r>
          </w:p>
        </w:tc>
      </w:tr>
      <w:tr w:rsidR="004558AA" w:rsidRPr="004558AA" w14:paraId="2A1DA45C" w14:textId="77777777" w:rsidTr="00D17099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054D81D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1F3AC2C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21161010003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C20F37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ESMANUR DİVLİ</w:t>
            </w:r>
          </w:p>
        </w:tc>
        <w:tc>
          <w:tcPr>
            <w:tcW w:w="1275" w:type="dxa"/>
            <w:vMerge/>
            <w:shd w:val="clear" w:color="auto" w:fill="00B050"/>
          </w:tcPr>
          <w:p w14:paraId="57281FA0" w14:textId="72644D2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00B050"/>
          </w:tcPr>
          <w:p w14:paraId="39521458" w14:textId="79FB828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Göz Kliniği</w:t>
            </w:r>
          </w:p>
        </w:tc>
      </w:tr>
      <w:tr w:rsidR="004558AA" w:rsidRPr="004558AA" w14:paraId="4402FF7F" w14:textId="77777777" w:rsidTr="00392768">
        <w:trPr>
          <w:gridAfter w:val="1"/>
          <w:wAfter w:w="1001" w:type="dxa"/>
          <w:trHeight w:val="19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D5E3B6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3192B65" w14:textId="7142E1F4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201610130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7A280C7" w14:textId="7C5C4C28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YAĞMUR ARAS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00B050"/>
          </w:tcPr>
          <w:p w14:paraId="30335040" w14:textId="3BAD98A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00B050"/>
          </w:tcPr>
          <w:p w14:paraId="3B9A7EB1" w14:textId="40CB6EF4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Ameliyathane</w:t>
            </w:r>
          </w:p>
        </w:tc>
      </w:tr>
      <w:tr w:rsidR="004558AA" w:rsidRPr="004558AA" w14:paraId="3A62CE2E" w14:textId="77777777" w:rsidTr="004558AA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4E3732D7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6A63EA5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21161010010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22BDFFEF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GÜLŞAH GÜÇ</w:t>
            </w:r>
          </w:p>
        </w:tc>
        <w:tc>
          <w:tcPr>
            <w:tcW w:w="1275" w:type="dxa"/>
            <w:vMerge w:val="restart"/>
            <w:shd w:val="clear" w:color="auto" w:fill="B2A1C7" w:themeFill="accent4" w:themeFillTint="99"/>
            <w:vAlign w:val="center"/>
          </w:tcPr>
          <w:p w14:paraId="2A0D34DB" w14:textId="72FECE88" w:rsidR="004558AA" w:rsidRPr="004558AA" w:rsidRDefault="004558AA" w:rsidP="004558AA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10 – 20 Şubat</w:t>
            </w:r>
          </w:p>
          <w:p w14:paraId="6E102BF1" w14:textId="57B181E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7D72BE9F" w14:textId="38B98781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Beyin Cerrahi Kliniği</w:t>
            </w:r>
          </w:p>
        </w:tc>
      </w:tr>
      <w:tr w:rsidR="004558AA" w:rsidRPr="004558AA" w14:paraId="7D8975BF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7B8C92E6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AEC79BD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21161010011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D072EFD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EMEL CEYLAN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57A265E4" w14:textId="52BDFDA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0C2BCEB2" w14:textId="40902B1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Beyin Cerrahi Kliniği</w:t>
            </w:r>
          </w:p>
        </w:tc>
      </w:tr>
      <w:tr w:rsidR="004558AA" w:rsidRPr="004558AA" w14:paraId="64EBCFDB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1D771D72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DB1580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21161010012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178B1EE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MİHRA CANSU GÜNEŞLİ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4F2D17EC" w14:textId="240C25A3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0FFBA5AF" w14:textId="75D1F94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(6.kat)</w:t>
            </w:r>
          </w:p>
        </w:tc>
      </w:tr>
      <w:tr w:rsidR="004558AA" w:rsidRPr="004558AA" w14:paraId="2FD84D78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4591E152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87DDBB0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21161010013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F619AB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RABİA GEREK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3E787B80" w14:textId="5F6E093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2F26B95D" w14:textId="1355168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(6.kat)</w:t>
            </w:r>
          </w:p>
        </w:tc>
      </w:tr>
      <w:tr w:rsidR="004558AA" w:rsidRPr="004558AA" w14:paraId="28792163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1820B6AF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A0D12FE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21161010016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229E75B0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TUNÇ ALPER DEMİR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3415AB7E" w14:textId="01DA2534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3E60D059" w14:textId="424DE4BA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4FC4C8FA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4A029F3E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1A3E3EA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21161010017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76B7267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BÜŞRA ÖZDEN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2010D6ED" w14:textId="18ECD9EC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4111FF17" w14:textId="414C8970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6E790321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4B5EF57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14FAA2A1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21161010018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E3DC54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HAYRUNNİSA HAKVERDİ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52C5A62E" w14:textId="724B0226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038522E2" w14:textId="30416DAC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3B968874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337A00B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A7A9D3C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21161010019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CEEF371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NURAY OLCAY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75FE1E6C" w14:textId="52B399B2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30E2167D" w14:textId="59192D1C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66AEC4B4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18FD9E5D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4B10F8E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21161010023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27AE962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ALEYNA ÖZKAN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6FC3084B" w14:textId="075D32C0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282212F1" w14:textId="35E46BE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Göğüs Cerrahisi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421B7C48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59BD0B9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4471EC9B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21161010025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18EC6DB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SEVİNÇ KILIÇ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3D6FA383" w14:textId="05B9D3AB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7EE0BE44" w14:textId="170C69DE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01C6A3AE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337B9FD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28AEB73F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21161010026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1B8A6B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ŞULE KOÇ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33E037C9" w14:textId="44B67543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3BC8DF2E" w14:textId="5246212B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02117AFA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3C82019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28393E3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21161010027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CCD4560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TUĞÇE SÖNMEZ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19EB72E2" w14:textId="4CB3F24D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78A2F714" w14:textId="67735F50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1FC1186F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73A780F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C0A7943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21161010028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8DAFCD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SELEN NUR KÖSE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4422CDE6" w14:textId="356D368D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0641CBD2" w14:textId="501C611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256C029F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4DD32B79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9378FEF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21161010029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23998889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ESRA ÖZTÜRK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5417B8E6" w14:textId="5D610257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2D1D342F" w14:textId="6BC5B82C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Kulak Burun Boğaz Kliniği</w:t>
            </w:r>
          </w:p>
        </w:tc>
      </w:tr>
      <w:tr w:rsidR="004558AA" w:rsidRPr="004558AA" w14:paraId="1D879587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3BAD47D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1A98775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21161010030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FBE3525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ARİFE YAREN BİLİCİ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1F09BBA3" w14:textId="39ADC6A5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5370306F" w14:textId="1B3763C0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Kulak Burun Boğaz Kliniği</w:t>
            </w:r>
          </w:p>
        </w:tc>
      </w:tr>
      <w:tr w:rsidR="004558AA" w:rsidRPr="004558AA" w14:paraId="2ADA118D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758017C2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4E1C64C3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21161010032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2526D4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PELİN ÖZORMAN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1F36E781" w14:textId="5B1C1D7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185C07DF" w14:textId="36FA88A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60A1082E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0AE00A9E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004124F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21161010038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473F426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RÜMEYSA ÖZTÜRK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60E36439" w14:textId="2365D3EB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0E88D3C0" w14:textId="44594895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4683A7EC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1CC3A474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1888C485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21161010040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1E7D5A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DİLARA CEYLAN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45FBDEAD" w14:textId="00D0D80E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6A9A747A" w14:textId="304254C5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65A1B108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43CDD9F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4B2F61F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21161010042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3CD67DD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SENA ÇETİN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2A167928" w14:textId="1CA0E0F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3B32AE5A" w14:textId="7BBADED5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0B2785D0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071174E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43BD573E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21161010043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1C8C34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ŞUAYLA KEVSER MERCİMEK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1DF79DBC" w14:textId="48FEF3AD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3F6AF835" w14:textId="4B03865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Plastik Cerrahi Kliniği</w:t>
            </w:r>
          </w:p>
        </w:tc>
      </w:tr>
      <w:tr w:rsidR="004558AA" w:rsidRPr="004558AA" w14:paraId="4279F4EA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06452374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256DD709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21161010048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1DF2919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ELİF SUDE YOLDAŞ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693859BA" w14:textId="11180065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31D736E0" w14:textId="6145A646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Plastik Cerrahi Kliniği</w:t>
            </w:r>
          </w:p>
        </w:tc>
      </w:tr>
      <w:tr w:rsidR="004558AA" w:rsidRPr="004558AA" w14:paraId="7FE8271B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5BB586AE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DFC9A99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21161010057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EC3D42C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SERDAR BULUT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79AF67BC" w14:textId="3CB19FED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592B89A3" w14:textId="4808B02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Üroloji Kliniği</w:t>
            </w:r>
          </w:p>
        </w:tc>
      </w:tr>
      <w:tr w:rsidR="004558AA" w:rsidRPr="004558AA" w14:paraId="79A00A72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08313B2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3B658CC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21161010058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57974F5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YAĞMUR TOY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7F88B597" w14:textId="15FBD6C2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3AAB52D9" w14:textId="1059E6FD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Üroloji Kliniği</w:t>
            </w:r>
          </w:p>
        </w:tc>
      </w:tr>
      <w:tr w:rsidR="004558AA" w:rsidRPr="004558AA" w14:paraId="759DC525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0BBDB64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8063C7A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21161010062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24ACBC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EMEL ÇINAR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3A7807ED" w14:textId="060A3CAE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29D4F454" w14:textId="63FF3B3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Anestezi Sonrası Yoğun Bakım Ünitesi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(PACU)</w:t>
            </w:r>
          </w:p>
        </w:tc>
      </w:tr>
      <w:tr w:rsidR="004558AA" w:rsidRPr="004558AA" w14:paraId="74E4CF52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40A1086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CCC9A9A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21161010063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0540CD1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SİBEL KELEPİRCİOĞLU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437C85F7" w14:textId="48B44A18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1B2C3EFB" w14:textId="518ECB5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4F77D97B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08F27461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8675CD1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21161010064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1060A4E1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PELİN ALTUNDAĞ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66A2153E" w14:textId="47548254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7315CCA1" w14:textId="6E1BFB8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4DEDB393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43DF2E7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406121F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21161010066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7F22460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ZEYNEP UYGUN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7F6A4D0A" w14:textId="1CCDBC6C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2C1A747E" w14:textId="428D8751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2972A0ED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330EEFA9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F0CF76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21161010071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F7B9EBC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MELİSA EFE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148538E3" w14:textId="07A2DE76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55E424D8" w14:textId="4A8D1274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Kalp Damar Cerrahisi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62D904C8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2D946BF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1FE50E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21161010072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472588E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NURAN DURAK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31BC00A0" w14:textId="5492FF5E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1470C714" w14:textId="2109D8CA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Kalp Damar Cerrahisi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26AD3602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3A9965BE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29E0F1E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21161010073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5AC25FF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NAZAR METE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283A78A3" w14:textId="22568342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6632C640" w14:textId="11CE7F66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Beyin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1798BCE7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5DFDBD2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A4E2D2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21161010077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426FC8C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BEYZA NUR KOYUNCU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76B3565B" w14:textId="5EB16631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5904D68C" w14:textId="39FA2081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Beyin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49CA2AEE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59939A8C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E9CC24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21161010079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2ED5FA55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ESRA ÖZTİMUR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61F14EDE" w14:textId="5C414948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016B7923" w14:textId="4BBDD465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105DE4DD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6BDDD8F4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8D90971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21161010081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94C172E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FERİT KARAGÜLLE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77222576" w14:textId="1302182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7404137B" w14:textId="4C8A173C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16F2A981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7D21BEC9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12A1105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21161010089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47FBD17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REYHAN KARAALİOĞLU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229F7423" w14:textId="41FB3895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5A371524" w14:textId="68AA2BE4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2FCAC53E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765D8011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C0713F1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21161010092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69509D9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MESUT ÇİÇEK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0EA7A912" w14:textId="3D0D9A7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510DC5D8" w14:textId="6362B486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Acil Servis</w:t>
            </w:r>
          </w:p>
        </w:tc>
      </w:tr>
      <w:tr w:rsidR="004558AA" w:rsidRPr="004558AA" w14:paraId="5A55A55D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10FDB94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0B8FBBB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21161010093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39E1E3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BUSE BİNGÖL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63F9B909" w14:textId="713663F3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7E3C69AE" w14:textId="00AD691A" w:rsidR="004558AA" w:rsidRPr="004558AA" w:rsidRDefault="0051465F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VİP</w:t>
            </w:r>
          </w:p>
        </w:tc>
      </w:tr>
      <w:tr w:rsidR="004558AA" w:rsidRPr="004558AA" w14:paraId="3EC7606E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22B5BAD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0CDFD69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21161010094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97F722B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AHMETCAN AKSÜT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594BD155" w14:textId="35F06797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4CAA916E" w14:textId="10945E8A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Göz Kliniği</w:t>
            </w:r>
          </w:p>
        </w:tc>
      </w:tr>
      <w:tr w:rsidR="004558AA" w:rsidRPr="004558AA" w14:paraId="17ADB01E" w14:textId="77777777" w:rsidTr="00392768">
        <w:trPr>
          <w:gridAfter w:val="1"/>
          <w:wAfter w:w="1001" w:type="dxa"/>
          <w:trHeight w:val="20"/>
        </w:trPr>
        <w:tc>
          <w:tcPr>
            <w:tcW w:w="1276" w:type="dxa"/>
            <w:shd w:val="clear" w:color="auto" w:fill="auto"/>
          </w:tcPr>
          <w:p w14:paraId="2E2B464B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4D348981" w14:textId="02F80AF5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20161010737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38C0708" w14:textId="1E739454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SELİN SANCAR</w:t>
            </w:r>
          </w:p>
        </w:tc>
        <w:tc>
          <w:tcPr>
            <w:tcW w:w="1275" w:type="dxa"/>
            <w:vMerge/>
            <w:shd w:val="clear" w:color="auto" w:fill="B2A1C7" w:themeFill="accent4" w:themeFillTint="99"/>
          </w:tcPr>
          <w:p w14:paraId="5DF6B0B2" w14:textId="6B0982C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2A1C7" w:themeFill="accent4" w:themeFillTint="99"/>
          </w:tcPr>
          <w:p w14:paraId="5BE580FE" w14:textId="26FB8390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Ameliyathane</w:t>
            </w:r>
          </w:p>
        </w:tc>
      </w:tr>
      <w:tr w:rsidR="004558AA" w:rsidRPr="004558AA" w14:paraId="4CFB1EA8" w14:textId="77777777" w:rsidTr="004558AA">
        <w:trPr>
          <w:gridAfter w:val="1"/>
          <w:wAfter w:w="1001" w:type="dxa"/>
          <w:trHeight w:val="290"/>
        </w:trPr>
        <w:tc>
          <w:tcPr>
            <w:tcW w:w="1276" w:type="dxa"/>
            <w:shd w:val="clear" w:color="auto" w:fill="auto"/>
          </w:tcPr>
          <w:p w14:paraId="01CB2026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89D108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21161010099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C8F996E" w14:textId="77777777" w:rsidR="004558AA" w:rsidRPr="004558AA" w:rsidRDefault="004558AA" w:rsidP="004558A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SEBİHA SÖYLEMEZ</w:t>
            </w:r>
          </w:p>
        </w:tc>
        <w:tc>
          <w:tcPr>
            <w:tcW w:w="1275" w:type="dxa"/>
            <w:vMerge w:val="restart"/>
            <w:shd w:val="clear" w:color="auto" w:fill="E36C0A" w:themeFill="accent6" w:themeFillShade="BF"/>
            <w:vAlign w:val="center"/>
          </w:tcPr>
          <w:p w14:paraId="3E16AD46" w14:textId="67EF0BE5" w:rsidR="004558AA" w:rsidRPr="004558AA" w:rsidRDefault="004558AA" w:rsidP="004558AA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05–22 Mayıs</w:t>
            </w:r>
          </w:p>
          <w:p w14:paraId="5BFDFD02" w14:textId="07023E82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39E00CDE" w14:textId="2E44F38E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Beyin Cerrahi Kliniği</w:t>
            </w:r>
          </w:p>
        </w:tc>
      </w:tr>
      <w:tr w:rsidR="004558AA" w:rsidRPr="004558AA" w14:paraId="1158BD96" w14:textId="77777777" w:rsidTr="00392768">
        <w:trPr>
          <w:gridAfter w:val="1"/>
          <w:wAfter w:w="1001" w:type="dxa"/>
          <w:trHeight w:val="261"/>
        </w:trPr>
        <w:tc>
          <w:tcPr>
            <w:tcW w:w="1276" w:type="dxa"/>
            <w:shd w:val="clear" w:color="auto" w:fill="auto"/>
          </w:tcPr>
          <w:p w14:paraId="58D3F8EF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701C3DC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21161010101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9C3C35B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TÜRKAN BOYACI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662A8499" w14:textId="6E13CD8D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082DDC3E" w14:textId="26405E03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Beyin Cerrahi Kliniği</w:t>
            </w:r>
          </w:p>
        </w:tc>
      </w:tr>
      <w:tr w:rsidR="004558AA" w:rsidRPr="004558AA" w14:paraId="5BA1F01C" w14:textId="77777777" w:rsidTr="00392768">
        <w:trPr>
          <w:gridAfter w:val="1"/>
          <w:wAfter w:w="1001" w:type="dxa"/>
          <w:trHeight w:val="261"/>
        </w:trPr>
        <w:tc>
          <w:tcPr>
            <w:tcW w:w="1276" w:type="dxa"/>
            <w:shd w:val="clear" w:color="auto" w:fill="auto"/>
          </w:tcPr>
          <w:p w14:paraId="146DEECC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86ED0A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21161010103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E46F6D3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ŞEYDA NUR ŞİMŞEK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7377CEEC" w14:textId="027145D6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564A1E82" w14:textId="0E636140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(6.kat)</w:t>
            </w:r>
          </w:p>
        </w:tc>
      </w:tr>
      <w:tr w:rsidR="004558AA" w:rsidRPr="004558AA" w14:paraId="5F770309" w14:textId="77777777" w:rsidTr="00392768">
        <w:trPr>
          <w:gridAfter w:val="1"/>
          <w:wAfter w:w="1001" w:type="dxa"/>
          <w:trHeight w:val="261"/>
        </w:trPr>
        <w:tc>
          <w:tcPr>
            <w:tcW w:w="1276" w:type="dxa"/>
            <w:shd w:val="clear" w:color="auto" w:fill="auto"/>
          </w:tcPr>
          <w:p w14:paraId="6E854AFE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A9AF6E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21161010107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5FE9C8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BEYZA ELÇİ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43C727F4" w14:textId="262C0BD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4A5497E1" w14:textId="159684A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(6.kat)</w:t>
            </w:r>
          </w:p>
        </w:tc>
      </w:tr>
      <w:tr w:rsidR="004558AA" w:rsidRPr="004558AA" w14:paraId="2998A5A1" w14:textId="77777777" w:rsidTr="00392768">
        <w:trPr>
          <w:gridAfter w:val="1"/>
          <w:wAfter w:w="1001" w:type="dxa"/>
          <w:trHeight w:val="261"/>
        </w:trPr>
        <w:tc>
          <w:tcPr>
            <w:tcW w:w="1276" w:type="dxa"/>
            <w:shd w:val="clear" w:color="auto" w:fill="auto"/>
          </w:tcPr>
          <w:p w14:paraId="73BC484F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92EE8F3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21161010109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37AB7BA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NAZLI ŞEYMA YAŞAR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48B2C906" w14:textId="09BF5FC5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0DD6B67C" w14:textId="4A6BE18B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742CC6E9" w14:textId="77777777" w:rsidTr="004558AA">
        <w:trPr>
          <w:gridAfter w:val="1"/>
          <w:wAfter w:w="1001" w:type="dxa"/>
          <w:trHeight w:val="228"/>
        </w:trPr>
        <w:tc>
          <w:tcPr>
            <w:tcW w:w="1276" w:type="dxa"/>
            <w:shd w:val="clear" w:color="auto" w:fill="auto"/>
          </w:tcPr>
          <w:p w14:paraId="6016E12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8C7D8C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21161010111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5D414B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HATİCE NİDA AYKAÇ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442AD8AA" w14:textId="0E822333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3AC6D018" w14:textId="27B87A66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607E77D4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74D7DDF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86A45CA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21161010112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00404C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İLAYDA CEYLAN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75379763" w14:textId="0E135D9E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70B7960A" w14:textId="6B3C59EB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1DB3B4E7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6EC7F2BB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7B7D8C3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21161010115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330368D0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HATİCE DENİZ SAĞLIK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24D8C157" w14:textId="19CB94C0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2A7DEEEA" w14:textId="0552756D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4C30873F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122FB1F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ACA7B50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21161010122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4E9833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İREM DERİNÖZ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1D5B453F" w14:textId="1E860A26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517C562E" w14:textId="476F7D30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Göğüs Cerrahisi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17C2468A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7CC147A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DE62A8F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21161010123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1FB6A9F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KORAY MERT AYDIN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453611DB" w14:textId="1011E37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4657CBF6" w14:textId="1B2262D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795A9B35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1318EA2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3DDAF790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21161010124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45827A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SELENAY BALCI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14F6116E" w14:textId="5D867652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3F0761AF" w14:textId="1135D79A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615E2733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24013CB6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E82E0B7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21161010125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DF3BB13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CEREN ÇAKAL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6A5CA5A3" w14:textId="6BA3A535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7F4B40F7" w14:textId="599CE31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72E2A4F2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7412B786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D17946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21161010127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CA41B1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EDA NUR ZİKİ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1EB010A2" w14:textId="7D3AAF55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637AD112" w14:textId="72C0F9BD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2577656A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7BDEC754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C91E59E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21161010129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4229ADD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BENGÜ SU AKKUZU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6E9C0086" w14:textId="7D3F6F6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71CD18C7" w14:textId="7039C8AF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Kulak Burun Boğaz Kliniği</w:t>
            </w:r>
          </w:p>
        </w:tc>
      </w:tr>
      <w:tr w:rsidR="004558AA" w:rsidRPr="004558AA" w14:paraId="30E4EF6D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707A5FDB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1BC5849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21161010131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193A895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MERYEM ACAR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28B74195" w14:textId="3A9A3CCC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195BC8B9" w14:textId="73D4D9AE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Kulak Burun Boğaz Kliniği</w:t>
            </w:r>
          </w:p>
        </w:tc>
      </w:tr>
      <w:tr w:rsidR="004558AA" w:rsidRPr="004558AA" w14:paraId="3B5D6E4B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59C1FF5D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26E79AA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21161010134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33E314B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KÜBRA KOCA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63F5EF7A" w14:textId="1312C1D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6CF0F502" w14:textId="47AFEF0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4D57EFCC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0A5D0286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D3688E7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21161010135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02EBE91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YASEMİN GÜLŞEN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3C518071" w14:textId="274B3C66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1DB938A2" w14:textId="4370F0E0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6CE7F93C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419731B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059F8D7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21161010137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6AC2A0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HAVVA BETÜL TEKİN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45D4DA75" w14:textId="48EBCEB8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11CD8FDA" w14:textId="5ED5905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392F9B2A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1A5173E7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1D8173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21161010141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9FEAE6F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MELİKE USTAOĞLU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5A76A6EC" w14:textId="03EADBC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14EE9A55" w14:textId="420F916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5A56B811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726073DF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94A152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21161010143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A19EBE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EBRU SARIKEÇE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3F7BF76D" w14:textId="54451FD2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11CFE9C4" w14:textId="6A4A0BE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Plastik Cerrahi Kliniği</w:t>
            </w:r>
          </w:p>
        </w:tc>
      </w:tr>
      <w:tr w:rsidR="004558AA" w:rsidRPr="004558AA" w14:paraId="3DEA92B7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4BE04116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52DCBD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21161010144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8F12787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ZEYNEP YILDIZ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56866A24" w14:textId="611B492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7DA2C9E8" w14:textId="35B7CE46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Plastik Cerrahi Kliniği</w:t>
            </w:r>
          </w:p>
        </w:tc>
      </w:tr>
      <w:tr w:rsidR="004558AA" w:rsidRPr="004558AA" w14:paraId="36886A21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6B0B547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CB34459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21161010145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451E751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NURİYE YELİZ VAROL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0523F83A" w14:textId="43E2D605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4FF68ED4" w14:textId="67712B1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Üroloji Kliniği</w:t>
            </w:r>
          </w:p>
        </w:tc>
      </w:tr>
      <w:tr w:rsidR="004558AA" w:rsidRPr="004558AA" w14:paraId="2F804CCF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2A5C3F2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FEF2909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21161010147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50619C3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ELİF KUVVETLİ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5616F8FF" w14:textId="61692AC6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4A5B4074" w14:textId="7B8F257C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Üroloji Kliniği</w:t>
            </w:r>
          </w:p>
        </w:tc>
      </w:tr>
      <w:tr w:rsidR="004558AA" w:rsidRPr="004558AA" w14:paraId="4A77F31D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680F6874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32272061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21161010149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211F4D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ŞEVVAL KOPUZ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25EAC083" w14:textId="3FEB96DC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39E8245A" w14:textId="3D9E0A3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Anestezi Sonrası Yoğun Bakım Ünitesi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(PACU)</w:t>
            </w:r>
          </w:p>
        </w:tc>
      </w:tr>
      <w:tr w:rsidR="004558AA" w:rsidRPr="004558AA" w14:paraId="4BB28DBF" w14:textId="77777777" w:rsidTr="009A49C2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76B67ADF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194A6F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21161010151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ED5FF3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SİNEM NUR KAYA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02AC9E47" w14:textId="4CDF9C4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3340AD3C" w14:textId="72FAF011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24B19028" w14:textId="77777777" w:rsidTr="009A49C2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1BF4A544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374E31E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21161010154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639BF55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HURİYE GÖKOĞLU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706DD3A7" w14:textId="59689226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405D9B37" w14:textId="1FD8A155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659F8B6A" w14:textId="77777777" w:rsidTr="009A49C2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4AF41BEF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1E06BA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21161010157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98EB89D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SİNEM EYİUSTA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234D3BCC" w14:textId="092BCCCE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64FBD600" w14:textId="54B1F5BF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278D3ABE" w14:textId="77777777" w:rsidTr="009A49C2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34B44098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21ECDF5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21161010158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2CFCF19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AYBÜKE ESER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2948DA89" w14:textId="2C1421B4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6AF48C43" w14:textId="4A2D7F3F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Kalp Damar Cerrahisi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33D4D539" w14:textId="77777777" w:rsidTr="009A49C2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70134158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DBEC14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21161010159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A08D739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SABRİYE ÖZÇELİK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10355BCF" w14:textId="795AB57B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6A0FCD38" w14:textId="4E776C14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Kalp Damar Cerrahisi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77A27A2C" w14:textId="77777777" w:rsidTr="009A49C2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0704AB7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9330A89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21161010160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62811D9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HAMDİYE SENA AYDOĞDU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1A4170C6" w14:textId="6AAA2A81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5B902595" w14:textId="567A0D16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Beyin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7C149707" w14:textId="77777777" w:rsidTr="009A49C2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2F35E8FD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2380741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21161010163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A7B1E2E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SÜMEYYE GÖZ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6041B52F" w14:textId="74B0CAE5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53D0AA42" w14:textId="2354EC5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Beyin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2CEC1703" w14:textId="77777777" w:rsidTr="009A49C2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3CF2ED24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E8052D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21161010168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BF62CD7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SENANUR GÖÇ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1E22F2D3" w14:textId="58BC389C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3DCA3D67" w14:textId="0BFACBC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477741C9" w14:textId="77777777" w:rsidTr="009A49C2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783B871B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EBB1FC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21161010170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BBEF0A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BAYRAM YAVUZ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37223A70" w14:textId="4404FABB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3728AE62" w14:textId="2F68376F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19360C58" w14:textId="77777777" w:rsidTr="004558AA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452399E8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266F8B4" w14:textId="7CF893EC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21161010171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31AB03D" w14:textId="19A57EA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SENA KELEŞER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01E7D6ED" w14:textId="265B164D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362CEF81" w14:textId="0C9FA611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Acil Servis</w:t>
            </w:r>
          </w:p>
        </w:tc>
      </w:tr>
      <w:tr w:rsidR="004558AA" w:rsidRPr="004558AA" w14:paraId="143AB590" w14:textId="77777777" w:rsidTr="009A49C2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49843A9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0C7F27D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21161010175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1AEA47D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DİLAN ÇETİN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63E92BA5" w14:textId="5371944D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</w:tcBorders>
            <w:shd w:val="clear" w:color="auto" w:fill="E36C0A" w:themeFill="accent6" w:themeFillShade="BF"/>
          </w:tcPr>
          <w:p w14:paraId="033C49CA" w14:textId="4ABEEC11" w:rsidR="004558AA" w:rsidRPr="004558AA" w:rsidRDefault="0051465F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VİP</w:t>
            </w:r>
          </w:p>
        </w:tc>
      </w:tr>
      <w:tr w:rsidR="004558AA" w:rsidRPr="004558AA" w14:paraId="43E176E8" w14:textId="77777777" w:rsidTr="009A49C2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2B54244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600EF97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21161010176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CF4635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ZELEN SARIKAYA</w:t>
            </w:r>
          </w:p>
        </w:tc>
        <w:tc>
          <w:tcPr>
            <w:tcW w:w="1275" w:type="dxa"/>
            <w:vMerge/>
            <w:shd w:val="clear" w:color="auto" w:fill="E36C0A" w:themeFill="accent6" w:themeFillShade="BF"/>
          </w:tcPr>
          <w:p w14:paraId="469431F6" w14:textId="5D6FF99E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3E4D821C" w14:textId="56AB91EA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Göz Kliniği</w:t>
            </w:r>
          </w:p>
        </w:tc>
      </w:tr>
      <w:tr w:rsidR="004558AA" w:rsidRPr="004558AA" w14:paraId="1DD7A09B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3B9B7F6B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773FD3E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21161010177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7C7176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BÜŞRA TOKGÖZ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4BD9A920" w14:textId="3706E993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783A213D" w14:textId="7EDBCB2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Ameliyathane</w:t>
            </w:r>
          </w:p>
        </w:tc>
      </w:tr>
      <w:tr w:rsidR="004558AA" w:rsidRPr="004558AA" w14:paraId="68CB9CF4" w14:textId="77777777" w:rsidTr="004558AA">
        <w:trPr>
          <w:gridAfter w:val="1"/>
          <w:wAfter w:w="1001" w:type="dxa"/>
          <w:trHeight w:val="313"/>
        </w:trPr>
        <w:tc>
          <w:tcPr>
            <w:tcW w:w="1276" w:type="dxa"/>
            <w:shd w:val="clear" w:color="auto" w:fill="auto"/>
          </w:tcPr>
          <w:p w14:paraId="7439241C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2B4327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21161010178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BC081C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CEREN AKDİ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  <w:vAlign w:val="center"/>
          </w:tcPr>
          <w:p w14:paraId="0ECDBC89" w14:textId="77777777" w:rsidR="004558AA" w:rsidRPr="004558AA" w:rsidRDefault="004558AA" w:rsidP="004558AA">
            <w:pPr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14 -30 Nisan</w:t>
            </w:r>
          </w:p>
          <w:p w14:paraId="4D8FE4F3" w14:textId="0B95FC9D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244F22C2" w14:textId="555E5F6F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Beyin Cerrahi Kliniği</w:t>
            </w:r>
          </w:p>
        </w:tc>
      </w:tr>
      <w:tr w:rsidR="004558AA" w:rsidRPr="004558AA" w14:paraId="6A2F7087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66511AD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7EF6DB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21161010179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D1001C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ELİF VARLIK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39FDEFC3" w14:textId="7683BD02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5DE3F184" w14:textId="207FF62D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Beyin Cerrahi Kliniği</w:t>
            </w:r>
          </w:p>
        </w:tc>
      </w:tr>
      <w:tr w:rsidR="004558AA" w:rsidRPr="004558AA" w14:paraId="1D8B434B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38FCDB1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6CBD7E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21161010184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AE6BF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SELİM KAPKINER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1B706009" w14:textId="3B3FBD78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4120FE6E" w14:textId="6813CF7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(6.kat)</w:t>
            </w:r>
          </w:p>
        </w:tc>
      </w:tr>
      <w:tr w:rsidR="004558AA" w:rsidRPr="004558AA" w14:paraId="284F4FE6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02A151FE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D3242A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21161010185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1F1D27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İREM BUSE ERDEM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70AE2CFD" w14:textId="1BF9C2BC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6500D793" w14:textId="5B0A43F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(6.kat)</w:t>
            </w:r>
          </w:p>
        </w:tc>
      </w:tr>
      <w:tr w:rsidR="004558AA" w:rsidRPr="004558AA" w14:paraId="0D720DB9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05B8EE2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94AEC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21161010186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01B7A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ZEYNEP YÜKSEL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05EF2D5B" w14:textId="2830BBE6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43ABAB90" w14:textId="33DE6F1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7A994C8D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6B852E4C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4E0D5F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21161010187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63E7C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ZÜLEYHA NUR UZUN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33BF9748" w14:textId="0C0C323E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581B84C3" w14:textId="775891B4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7EC585B4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661AA8F8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113BA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21161010189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EE940C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NESİBE BÜYÜKMUCURLU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4DB26328" w14:textId="791BE69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4F92C45B" w14:textId="1BDAAA1E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28FE2247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7AA73A68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7896E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21161010190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41DDC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NUR SENA AKTÜRK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2EE60E9C" w14:textId="1A4EAF67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4ACB3F0D" w14:textId="2EBD00F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Genel Cerrahi Kliniği (7.kat)</w:t>
            </w:r>
          </w:p>
        </w:tc>
      </w:tr>
      <w:tr w:rsidR="004558AA" w:rsidRPr="004558AA" w14:paraId="17884995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3875B64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DF0D1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21161010191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0563BA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MEHMET DAĞAŞAN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17CF9789" w14:textId="71654440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11F528C1" w14:textId="23DAC2D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Göğüs Cerrahisi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1B378DBC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627BA21B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06E2DD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21161010197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3A1831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ALİŞ TUR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22BEFCD3" w14:textId="507CC09D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13F5E938" w14:textId="1A70C9E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15D69BC5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3D452942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4C9927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21161010198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9C2E49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NAZLICAN YANBULOĞLU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0CA85414" w14:textId="6AE79111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30AE4787" w14:textId="73FDA38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50E131CF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652294A1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ACC9F0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21161010200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CBFA2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BUSE GÜLEN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19481DF5" w14:textId="53BA6C2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7EB20289" w14:textId="6477C710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373541CB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6A40A25F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A1FDFD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21161010201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99A6D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KARDELEN SUNA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0AA1FDA4" w14:textId="35233860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038C4257" w14:textId="621C9A3C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Kalp ve Damar Cerrahisi Kliniği</w:t>
            </w:r>
          </w:p>
        </w:tc>
      </w:tr>
      <w:tr w:rsidR="004558AA" w:rsidRPr="004558AA" w14:paraId="2ED912D9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1129D3E7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B2FF8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21161010203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01201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AYSUN ÇAKIR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283870CA" w14:textId="7FC8E417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184BC0D7" w14:textId="7E55DF70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Kulak Burun Boğaz Kliniği</w:t>
            </w:r>
          </w:p>
        </w:tc>
      </w:tr>
      <w:tr w:rsidR="004558AA" w:rsidRPr="004558AA" w14:paraId="5A1A376A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58B4D616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86003B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21161010205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A30A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EDA NUR TAŞ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0B5274AD" w14:textId="1FC96849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7552D39B" w14:textId="3F69BE41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Kulak Burun Boğaz Kliniği</w:t>
            </w:r>
          </w:p>
        </w:tc>
      </w:tr>
      <w:tr w:rsidR="004558AA" w:rsidRPr="004558AA" w14:paraId="782CE4ED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3ACCC390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772DEC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21161010207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9A2EE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SENA ÇELİK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4F5C6964" w14:textId="360AEE9C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2743EE82" w14:textId="56B4931C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23691BE3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6D574EA2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70847A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21161010209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971E40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CEMRE YAMAN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4C706699" w14:textId="6725664F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0F1CE469" w14:textId="687C8EA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1B70D92C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125FA4E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46697D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21161010216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49E15C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RABİA ÖZKAN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7F57777C" w14:textId="50771F35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598FD3FF" w14:textId="0D79BC0B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4873E4FA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534822DB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6E1C67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21161010217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44640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MERYEM ECE BADEM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02BE1466" w14:textId="4B18BEA3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512134D7" w14:textId="122FB2E3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Ortopedi ve Travmatoloji </w:t>
            </w:r>
            <w:r w:rsidRPr="004558AA">
              <w:rPr>
                <w:rFonts w:ascii="Arial Narrow" w:hAnsi="Arial Narrow"/>
                <w:color w:val="000000" w:themeColor="text1"/>
                <w:sz w:val="20"/>
                <w:szCs w:val="20"/>
              </w:rPr>
              <w:t>Kliniği</w:t>
            </w:r>
          </w:p>
        </w:tc>
      </w:tr>
      <w:tr w:rsidR="004558AA" w:rsidRPr="004558AA" w14:paraId="46F054B3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21241766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A26FF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21161010219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ADE3EA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HATİCE ÖGE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140D8704" w14:textId="7C8F06FD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66015EF8" w14:textId="4AEE6D7B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Plastik Cerrahi Kliniği</w:t>
            </w:r>
          </w:p>
        </w:tc>
      </w:tr>
      <w:tr w:rsidR="004558AA" w:rsidRPr="004558AA" w14:paraId="05E70C6A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0CEE421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6AA89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21161010220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D1F40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NİLAY AYAZ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528BAE92" w14:textId="6725D7CD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53B504CF" w14:textId="37EAD84F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Plastik Cerrahi Kliniği</w:t>
            </w:r>
          </w:p>
        </w:tc>
      </w:tr>
      <w:tr w:rsidR="004558AA" w:rsidRPr="004558AA" w14:paraId="042DA757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0BD3E027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4B00FF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21161010221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7225C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NAZAR SÖYLEMEZ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581F4543" w14:textId="4C5F0A4E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42B1079D" w14:textId="4779134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Üroloji Kliniği</w:t>
            </w:r>
          </w:p>
        </w:tc>
      </w:tr>
      <w:tr w:rsidR="004558AA" w:rsidRPr="004558AA" w14:paraId="6CB0BE11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6679787D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1042FA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21161010222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E65C6B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EMİRHAN İNCE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4774486A" w14:textId="2E43EE7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530AF8A7" w14:textId="0AE4AC8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Üroloji Kliniği</w:t>
            </w:r>
          </w:p>
        </w:tc>
      </w:tr>
      <w:tr w:rsidR="004558AA" w:rsidRPr="004558AA" w14:paraId="2E8718BB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537892F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AB63F3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21161010225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264707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SELMA SÖKMEN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647FCB01" w14:textId="20A82C80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159BE21F" w14:textId="01BBCA4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Anestezi Sonrası Yoğun Bakım Ünitesi</w:t>
            </w:r>
            <w:r w:rsidRPr="004558AA">
              <w:rPr>
                <w:rFonts w:ascii="Arial Narrow" w:hAnsi="Arial Narrow"/>
                <w:sz w:val="20"/>
                <w:szCs w:val="20"/>
              </w:rPr>
              <w:t xml:space="preserve"> (PACU)</w:t>
            </w:r>
          </w:p>
        </w:tc>
      </w:tr>
      <w:tr w:rsidR="004558AA" w:rsidRPr="004558AA" w14:paraId="435F0847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0FCC821F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A89DFA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21161010410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C15AEE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CANSU ŞAHİN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22CA57DF" w14:textId="5345FF63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4799BFB5" w14:textId="1C4BDCB6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3927B908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2FCD6555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B54A0A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21161010413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E64B8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IŞIL KAYA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0BEB8708" w14:textId="60277D9C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65A7F859" w14:textId="255F0092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2E0FAA1A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43F24411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2A2A0D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21161010414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9C0173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OĞUZ ARSLAN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77F0729D" w14:textId="447144C2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5E69E912" w14:textId="48A5B256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Anestezi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5784011A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29FD75AC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98133C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21161010418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26D72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MAİDENUR TURGUT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31183AC0" w14:textId="498C9FF6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099293D9" w14:textId="17B76A28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Kalp Damar Cerrahisi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7BF4FC01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7E2B1F0E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53496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21161010419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33F539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FADİME NUR İÇER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31534866" w14:textId="0F2B5427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630D4FD6" w14:textId="72703CFF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Kalp Damar Cerrahisi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7D243634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0074A54F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F66D64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21161010421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CF56D1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İLAYDA ÇOBAN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12426BD4" w14:textId="4586E7D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192F6252" w14:textId="56E0F2E1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Beyin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0CC4714E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71406917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0C8F77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21161010422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E8A8AA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GİZEM DEMİROK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0B9B52D5" w14:textId="45449582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60C57D62" w14:textId="0ED27F7A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Beyin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6B02F0EA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673B72C2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AE69DF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21161010425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20715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BUSE NUR TEMEL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5BA91502" w14:textId="75039C4A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0097D7FB" w14:textId="3C7127B7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680E0B96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6AE13106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22A24C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21161010704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B925D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GİZEM YEĞİN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54ED4F9E" w14:textId="72FA0338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2F14482D" w14:textId="5C0D5A64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 xml:space="preserve">Genel Cerrahi </w:t>
            </w:r>
            <w:r w:rsidRPr="004558AA">
              <w:rPr>
                <w:rFonts w:ascii="Arial Narrow" w:hAnsi="Arial Narrow"/>
                <w:color w:val="040C28"/>
                <w:sz w:val="20"/>
                <w:szCs w:val="20"/>
              </w:rPr>
              <w:t>Yoğun Bakım</w:t>
            </w:r>
          </w:p>
        </w:tc>
      </w:tr>
      <w:tr w:rsidR="004558AA" w:rsidRPr="004558AA" w14:paraId="4E9D217F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7DDF61CA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B77C9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21161010751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339097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NURGÜL DEMİR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6C3E9B56" w14:textId="376A8E5D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38DA3213" w14:textId="18D6B32E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Acil Servis</w:t>
            </w:r>
          </w:p>
        </w:tc>
      </w:tr>
      <w:tr w:rsidR="004558AA" w:rsidRPr="004558AA" w14:paraId="3DAE4433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7D1ADDD9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BDD070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21161010752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F1FCE1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MERYEM BAĞBAŞI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147F1351" w14:textId="091EFDE0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6A14BA27" w14:textId="6EB7EE93" w:rsidR="004558AA" w:rsidRPr="004558AA" w:rsidRDefault="0051465F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VİP</w:t>
            </w:r>
          </w:p>
        </w:tc>
      </w:tr>
      <w:tr w:rsidR="004558AA" w:rsidRPr="004558AA" w14:paraId="2C46F53F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617B38CF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3F46B3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21161010761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881146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AYŞE SAÇAK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040B98E1" w14:textId="26B60FEC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4BF4992C" w14:textId="695947A9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Göz Kliniği</w:t>
            </w:r>
          </w:p>
        </w:tc>
      </w:tr>
      <w:tr w:rsidR="004558AA" w:rsidRPr="004558AA" w14:paraId="5CD10C6D" w14:textId="77777777" w:rsidTr="00392768">
        <w:trPr>
          <w:gridAfter w:val="1"/>
          <w:wAfter w:w="1001" w:type="dxa"/>
          <w:trHeight w:val="70"/>
        </w:trPr>
        <w:tc>
          <w:tcPr>
            <w:tcW w:w="1276" w:type="dxa"/>
            <w:shd w:val="clear" w:color="auto" w:fill="auto"/>
          </w:tcPr>
          <w:p w14:paraId="393B40A3" w14:textId="77777777" w:rsidR="004558AA" w:rsidRPr="004558AA" w:rsidRDefault="004558AA" w:rsidP="004558AA">
            <w:pPr>
              <w:pStyle w:val="ListeParagraf"/>
              <w:numPr>
                <w:ilvl w:val="0"/>
                <w:numId w:val="12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2B8362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>21161010763</w:t>
            </w:r>
          </w:p>
        </w:tc>
        <w:tc>
          <w:tcPr>
            <w:tcW w:w="3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5C1C18" w14:textId="77777777" w:rsidR="004558AA" w:rsidRPr="004558AA" w:rsidRDefault="004558AA" w:rsidP="004558AA">
            <w:pPr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</w:pPr>
            <w:r w:rsidRPr="004558AA">
              <w:rPr>
                <w:rFonts w:ascii="Arial Narrow" w:hAnsi="Arial Narrow"/>
                <w:b/>
                <w:bCs/>
                <w:color w:val="3F3F3F"/>
                <w:sz w:val="20"/>
                <w:szCs w:val="20"/>
              </w:rPr>
              <w:t xml:space="preserve"> UĞUR DURMAZ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14:paraId="01AEA83A" w14:textId="1D5ADA30" w:rsidR="004558AA" w:rsidRPr="004558AA" w:rsidRDefault="004558AA" w:rsidP="004558A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BFBFBF" w:themeFill="background1" w:themeFillShade="BF"/>
          </w:tcPr>
          <w:p w14:paraId="247874F1" w14:textId="29FA79F4" w:rsidR="004558AA" w:rsidRPr="004558AA" w:rsidRDefault="004558AA" w:rsidP="004558A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558AA">
              <w:rPr>
                <w:rFonts w:ascii="Arial Narrow" w:hAnsi="Arial Narrow"/>
                <w:sz w:val="20"/>
                <w:szCs w:val="20"/>
              </w:rPr>
              <w:t>Ameliyathane</w:t>
            </w:r>
          </w:p>
        </w:tc>
      </w:tr>
    </w:tbl>
    <w:p w14:paraId="5AD68B23" w14:textId="77777777" w:rsidR="00346861" w:rsidRPr="00392768" w:rsidRDefault="00331B74" w:rsidP="00EC2F22">
      <w:pPr>
        <w:tabs>
          <w:tab w:val="left" w:pos="1755"/>
        </w:tabs>
        <w:jc w:val="both"/>
        <w:rPr>
          <w:rFonts w:ascii="Arial Narrow" w:hAnsi="Arial Narrow"/>
          <w:color w:val="000000" w:themeColor="text1"/>
          <w:sz w:val="20"/>
          <w:szCs w:val="20"/>
          <w:shd w:val="clear" w:color="auto" w:fill="FFFFFF"/>
        </w:rPr>
      </w:pPr>
      <w:r w:rsidRPr="004558AA">
        <w:rPr>
          <w:rFonts w:ascii="Arial Narrow" w:hAnsi="Arial Narrow"/>
          <w:color w:val="000000" w:themeColor="text1"/>
          <w:sz w:val="20"/>
          <w:szCs w:val="20"/>
        </w:rPr>
        <w:t>*Öğrenciler</w:t>
      </w:r>
      <w:r w:rsidR="00052F1B" w:rsidRPr="004558AA">
        <w:rPr>
          <w:rFonts w:ascii="Arial Narrow" w:hAnsi="Arial Narrow"/>
          <w:color w:val="000000" w:themeColor="text1"/>
          <w:sz w:val="20"/>
          <w:szCs w:val="20"/>
        </w:rPr>
        <w:t xml:space="preserve">, </w:t>
      </w:r>
      <w:r w:rsidR="003770D6" w:rsidRPr="004558AA">
        <w:rPr>
          <w:rFonts w:ascii="Arial Narrow" w:hAnsi="Arial Narrow"/>
          <w:color w:val="000000" w:themeColor="text1"/>
          <w:sz w:val="20"/>
          <w:szCs w:val="20"/>
        </w:rPr>
        <w:t>07</w:t>
      </w:r>
      <w:r w:rsidR="00052F1B" w:rsidRPr="004558AA">
        <w:rPr>
          <w:rFonts w:ascii="Arial Narrow" w:hAnsi="Arial Narrow"/>
          <w:color w:val="000000" w:themeColor="text1"/>
          <w:sz w:val="20"/>
          <w:szCs w:val="20"/>
        </w:rPr>
        <w:t>-</w:t>
      </w:r>
      <w:r w:rsidR="003770D6" w:rsidRPr="004558AA">
        <w:rPr>
          <w:rFonts w:ascii="Arial Narrow" w:hAnsi="Arial Narrow"/>
          <w:color w:val="000000" w:themeColor="text1"/>
          <w:sz w:val="20"/>
          <w:szCs w:val="20"/>
        </w:rPr>
        <w:t>10 Nisan 2025</w:t>
      </w:r>
      <w:r w:rsidR="00052F1B" w:rsidRPr="004558AA">
        <w:rPr>
          <w:rFonts w:ascii="Arial Narrow" w:hAnsi="Arial Narrow"/>
          <w:color w:val="000000" w:themeColor="text1"/>
          <w:sz w:val="20"/>
          <w:szCs w:val="20"/>
        </w:rPr>
        <w:t xml:space="preserve"> tarihlerinde vize sınavı haftası; </w:t>
      </w:r>
      <w:r w:rsidR="001533F0" w:rsidRPr="004558AA">
        <w:rPr>
          <w:rFonts w:ascii="Arial Narrow" w:hAnsi="Arial Narrow"/>
          <w:color w:val="000000" w:themeColor="text1"/>
          <w:sz w:val="20"/>
          <w:szCs w:val="20"/>
        </w:rPr>
        <w:t>31 Mart, 01 Nisan 2025</w:t>
      </w:r>
      <w:r w:rsidR="00EC2F22" w:rsidRPr="004558AA">
        <w:rPr>
          <w:rFonts w:ascii="Arial Narrow" w:hAnsi="Arial Narrow"/>
          <w:color w:val="000000" w:themeColor="text1"/>
          <w:sz w:val="20"/>
          <w:szCs w:val="20"/>
        </w:rPr>
        <w:t xml:space="preserve"> Ramazan Bayramı, </w:t>
      </w:r>
      <w:r w:rsidR="001533F0" w:rsidRPr="004558AA">
        <w:rPr>
          <w:rFonts w:ascii="Arial Narrow" w:hAnsi="Arial Narrow"/>
          <w:color w:val="000000" w:themeColor="text1"/>
          <w:sz w:val="20"/>
          <w:szCs w:val="20"/>
        </w:rPr>
        <w:t xml:space="preserve">23 Nisan 2025 Ulusal Egemenlik ve Çocuk Bayramı, </w:t>
      </w:r>
      <w:r w:rsidR="00346861" w:rsidRPr="004558AA">
        <w:rPr>
          <w:rFonts w:ascii="Arial Narrow" w:hAnsi="Arial Narrow"/>
          <w:color w:val="000000" w:themeColor="text1"/>
          <w:sz w:val="20"/>
          <w:szCs w:val="20"/>
        </w:rPr>
        <w:t>1</w:t>
      </w:r>
      <w:r w:rsidR="001533F0" w:rsidRPr="004558AA">
        <w:rPr>
          <w:rFonts w:ascii="Arial Narrow" w:hAnsi="Arial Narrow"/>
          <w:color w:val="000000" w:themeColor="text1"/>
          <w:sz w:val="20"/>
          <w:szCs w:val="20"/>
        </w:rPr>
        <w:t xml:space="preserve"> Mayıs 2025</w:t>
      </w:r>
      <w:r w:rsidR="00346861" w:rsidRPr="004558AA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="001533F0" w:rsidRPr="004558AA">
        <w:rPr>
          <w:rFonts w:ascii="Arial Narrow" w:hAnsi="Arial Narrow"/>
          <w:color w:val="000000" w:themeColor="text1"/>
          <w:sz w:val="20"/>
          <w:szCs w:val="20"/>
        </w:rPr>
        <w:t>Emek ve Dayanışma Günü, 19 Mayıs 2025 Atatürk’ü Anma Gençlik ve Spor Bayramı o</w:t>
      </w:r>
      <w:r w:rsidR="00346861" w:rsidRPr="004558AA">
        <w:rPr>
          <w:rFonts w:ascii="Arial Narrow" w:hAnsi="Arial Narrow"/>
          <w:color w:val="000000" w:themeColor="text1"/>
          <w:sz w:val="20"/>
          <w:szCs w:val="20"/>
          <w:shd w:val="clear" w:color="auto" w:fill="FFFFFF"/>
        </w:rPr>
        <w:t>lmasından dolayı klinikte olmayacaktır.</w:t>
      </w:r>
    </w:p>
    <w:sectPr w:rsidR="00346861" w:rsidRPr="00392768" w:rsidSect="003927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F0054" w14:textId="77777777" w:rsidR="007D4317" w:rsidRDefault="007D4317" w:rsidP="00A57E4D">
      <w:pPr>
        <w:spacing w:after="0" w:line="240" w:lineRule="auto"/>
      </w:pPr>
      <w:r>
        <w:separator/>
      </w:r>
    </w:p>
  </w:endnote>
  <w:endnote w:type="continuationSeparator" w:id="0">
    <w:p w14:paraId="25B53FBF" w14:textId="77777777" w:rsidR="007D4317" w:rsidRDefault="007D4317" w:rsidP="00A57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17E02" w14:textId="77777777" w:rsidR="007D4317" w:rsidRDefault="007D4317" w:rsidP="00A57E4D">
      <w:pPr>
        <w:spacing w:after="0" w:line="240" w:lineRule="auto"/>
      </w:pPr>
      <w:r>
        <w:separator/>
      </w:r>
    </w:p>
  </w:footnote>
  <w:footnote w:type="continuationSeparator" w:id="0">
    <w:p w14:paraId="1F163283" w14:textId="77777777" w:rsidR="007D4317" w:rsidRDefault="007D4317" w:rsidP="00A57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45B14"/>
    <w:multiLevelType w:val="hybridMultilevel"/>
    <w:tmpl w:val="C1265508"/>
    <w:lvl w:ilvl="0" w:tplc="11D20522">
      <w:start w:val="1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D7DA0"/>
    <w:multiLevelType w:val="hybridMultilevel"/>
    <w:tmpl w:val="338CEB30"/>
    <w:lvl w:ilvl="0" w:tplc="11D20522">
      <w:start w:val="1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B644A"/>
    <w:multiLevelType w:val="hybridMultilevel"/>
    <w:tmpl w:val="A53C8130"/>
    <w:lvl w:ilvl="0" w:tplc="DAAEDF8A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A2BEF"/>
    <w:multiLevelType w:val="hybridMultilevel"/>
    <w:tmpl w:val="554466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F6B7D"/>
    <w:multiLevelType w:val="hybridMultilevel"/>
    <w:tmpl w:val="338CEB30"/>
    <w:lvl w:ilvl="0" w:tplc="11D20522">
      <w:start w:val="1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13950"/>
    <w:multiLevelType w:val="hybridMultilevel"/>
    <w:tmpl w:val="E66071D8"/>
    <w:lvl w:ilvl="0" w:tplc="11D20522">
      <w:start w:val="1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0356"/>
    <w:multiLevelType w:val="hybridMultilevel"/>
    <w:tmpl w:val="4B14D57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1378E"/>
    <w:multiLevelType w:val="hybridMultilevel"/>
    <w:tmpl w:val="270C4342"/>
    <w:lvl w:ilvl="0" w:tplc="11D20522">
      <w:start w:val="1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97329"/>
    <w:multiLevelType w:val="hybridMultilevel"/>
    <w:tmpl w:val="6BACFC9C"/>
    <w:lvl w:ilvl="0" w:tplc="041F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60A23"/>
    <w:multiLevelType w:val="hybridMultilevel"/>
    <w:tmpl w:val="4592563C"/>
    <w:lvl w:ilvl="0" w:tplc="DAAEDF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B5B8E"/>
    <w:multiLevelType w:val="hybridMultilevel"/>
    <w:tmpl w:val="3D2E83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A01A0"/>
    <w:multiLevelType w:val="hybridMultilevel"/>
    <w:tmpl w:val="12326E50"/>
    <w:lvl w:ilvl="0" w:tplc="11D20522">
      <w:start w:val="1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 w:numId="10">
    <w:abstractNumId w:val="1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B2D"/>
    <w:rsid w:val="00005D8E"/>
    <w:rsid w:val="000128D3"/>
    <w:rsid w:val="000520F1"/>
    <w:rsid w:val="00052F1B"/>
    <w:rsid w:val="000569AB"/>
    <w:rsid w:val="00086FED"/>
    <w:rsid w:val="00096C53"/>
    <w:rsid w:val="000A49DA"/>
    <w:rsid w:val="00103E9B"/>
    <w:rsid w:val="00137127"/>
    <w:rsid w:val="00144363"/>
    <w:rsid w:val="00150F9C"/>
    <w:rsid w:val="001533F0"/>
    <w:rsid w:val="001666BE"/>
    <w:rsid w:val="001A7172"/>
    <w:rsid w:val="001F1428"/>
    <w:rsid w:val="001F461A"/>
    <w:rsid w:val="001F6BDE"/>
    <w:rsid w:val="00202BB9"/>
    <w:rsid w:val="00241BF8"/>
    <w:rsid w:val="00261C31"/>
    <w:rsid w:val="00263E7E"/>
    <w:rsid w:val="0028408B"/>
    <w:rsid w:val="002A1991"/>
    <w:rsid w:val="002A3F64"/>
    <w:rsid w:val="002A7250"/>
    <w:rsid w:val="002C7D59"/>
    <w:rsid w:val="002E4AA3"/>
    <w:rsid w:val="002F2321"/>
    <w:rsid w:val="003115FA"/>
    <w:rsid w:val="0033048A"/>
    <w:rsid w:val="00331B74"/>
    <w:rsid w:val="00346861"/>
    <w:rsid w:val="0035460D"/>
    <w:rsid w:val="003770D6"/>
    <w:rsid w:val="003806B8"/>
    <w:rsid w:val="00392768"/>
    <w:rsid w:val="003A1615"/>
    <w:rsid w:val="003A53AF"/>
    <w:rsid w:val="00405DFC"/>
    <w:rsid w:val="00415E58"/>
    <w:rsid w:val="00416666"/>
    <w:rsid w:val="004558AA"/>
    <w:rsid w:val="00492064"/>
    <w:rsid w:val="004A3F34"/>
    <w:rsid w:val="004C3775"/>
    <w:rsid w:val="004D05C4"/>
    <w:rsid w:val="00506C4B"/>
    <w:rsid w:val="0051465F"/>
    <w:rsid w:val="00520B44"/>
    <w:rsid w:val="00542985"/>
    <w:rsid w:val="00542C3B"/>
    <w:rsid w:val="00547DB2"/>
    <w:rsid w:val="00556B84"/>
    <w:rsid w:val="00580D60"/>
    <w:rsid w:val="00586A81"/>
    <w:rsid w:val="005B52FB"/>
    <w:rsid w:val="005D319A"/>
    <w:rsid w:val="005E5C7A"/>
    <w:rsid w:val="006079FA"/>
    <w:rsid w:val="006C5B34"/>
    <w:rsid w:val="006D71BE"/>
    <w:rsid w:val="006D7F97"/>
    <w:rsid w:val="00723D3D"/>
    <w:rsid w:val="00725B2D"/>
    <w:rsid w:val="007563D2"/>
    <w:rsid w:val="007813BA"/>
    <w:rsid w:val="0079002C"/>
    <w:rsid w:val="007A0C6D"/>
    <w:rsid w:val="007B0DF9"/>
    <w:rsid w:val="007B6FA4"/>
    <w:rsid w:val="007D0D2D"/>
    <w:rsid w:val="007D4317"/>
    <w:rsid w:val="007E17E8"/>
    <w:rsid w:val="00822BE8"/>
    <w:rsid w:val="00834DAC"/>
    <w:rsid w:val="008444F5"/>
    <w:rsid w:val="00854DE9"/>
    <w:rsid w:val="00886C4D"/>
    <w:rsid w:val="008B0F58"/>
    <w:rsid w:val="008C2A15"/>
    <w:rsid w:val="008C50EB"/>
    <w:rsid w:val="00916489"/>
    <w:rsid w:val="00944A10"/>
    <w:rsid w:val="0095739A"/>
    <w:rsid w:val="00962501"/>
    <w:rsid w:val="00965E96"/>
    <w:rsid w:val="00977C59"/>
    <w:rsid w:val="0099029E"/>
    <w:rsid w:val="009B4BE8"/>
    <w:rsid w:val="009D6F03"/>
    <w:rsid w:val="009E5681"/>
    <w:rsid w:val="009F5FC1"/>
    <w:rsid w:val="00A0001A"/>
    <w:rsid w:val="00A012C6"/>
    <w:rsid w:val="00A0545C"/>
    <w:rsid w:val="00A06E0F"/>
    <w:rsid w:val="00A12839"/>
    <w:rsid w:val="00A2374A"/>
    <w:rsid w:val="00A37F05"/>
    <w:rsid w:val="00A57C46"/>
    <w:rsid w:val="00A57E4D"/>
    <w:rsid w:val="00A674AC"/>
    <w:rsid w:val="00A708EE"/>
    <w:rsid w:val="00A9254F"/>
    <w:rsid w:val="00AA2A63"/>
    <w:rsid w:val="00AB566A"/>
    <w:rsid w:val="00AC4E79"/>
    <w:rsid w:val="00AF5B2E"/>
    <w:rsid w:val="00B07C6B"/>
    <w:rsid w:val="00B23011"/>
    <w:rsid w:val="00B83BCE"/>
    <w:rsid w:val="00B87661"/>
    <w:rsid w:val="00BE6FD1"/>
    <w:rsid w:val="00BF1B97"/>
    <w:rsid w:val="00C2111E"/>
    <w:rsid w:val="00C31C04"/>
    <w:rsid w:val="00C360AE"/>
    <w:rsid w:val="00C70315"/>
    <w:rsid w:val="00C72B12"/>
    <w:rsid w:val="00CA7F3C"/>
    <w:rsid w:val="00CB5834"/>
    <w:rsid w:val="00CF19ED"/>
    <w:rsid w:val="00CF4248"/>
    <w:rsid w:val="00D061D0"/>
    <w:rsid w:val="00D33532"/>
    <w:rsid w:val="00D34911"/>
    <w:rsid w:val="00D53405"/>
    <w:rsid w:val="00D71B10"/>
    <w:rsid w:val="00D9723A"/>
    <w:rsid w:val="00DF544E"/>
    <w:rsid w:val="00DF6110"/>
    <w:rsid w:val="00E672CA"/>
    <w:rsid w:val="00E71791"/>
    <w:rsid w:val="00E86DF7"/>
    <w:rsid w:val="00EC2F22"/>
    <w:rsid w:val="00ED1DEC"/>
    <w:rsid w:val="00ED5B41"/>
    <w:rsid w:val="00EE78D1"/>
    <w:rsid w:val="00F41B2C"/>
    <w:rsid w:val="00F45557"/>
    <w:rsid w:val="00F72E9D"/>
    <w:rsid w:val="00F83C41"/>
    <w:rsid w:val="00FB1620"/>
    <w:rsid w:val="00FF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27090"/>
  <w15:docId w15:val="{7C5D97A9-D3CA-4875-AB8F-B1FF7909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B2D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2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25B2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2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25B2D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2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5B2D"/>
    <w:rPr>
      <w:rFonts w:ascii="Calibri" w:eastAsia="Times New Roman" w:hAnsi="Calibri" w:cs="Times New Roman"/>
      <w:lang w:eastAsia="tr-TR"/>
    </w:rPr>
  </w:style>
  <w:style w:type="paragraph" w:styleId="AralkYok">
    <w:name w:val="No Spacing"/>
    <w:uiPriority w:val="1"/>
    <w:qFormat/>
    <w:rsid w:val="00725B2D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paragraph" w:customStyle="1" w:styleId="TableParagraph">
    <w:name w:val="Table Paragraph"/>
    <w:basedOn w:val="Normal"/>
    <w:uiPriority w:val="1"/>
    <w:qFormat/>
    <w:rsid w:val="00005D8E"/>
    <w:pPr>
      <w:widowControl w:val="0"/>
      <w:autoSpaceDE w:val="0"/>
      <w:autoSpaceDN w:val="0"/>
      <w:spacing w:before="21" w:after="0" w:line="240" w:lineRule="auto"/>
      <w:ind w:left="36"/>
    </w:pPr>
    <w:rPr>
      <w:rFonts w:ascii="Tahoma" w:eastAsia="Tahoma" w:hAnsi="Tahoma" w:cs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9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2006</Words>
  <Characters>11437</Characters>
  <Application>Microsoft Office Word</Application>
  <DocSecurity>0</DocSecurity>
  <Lines>95</Lines>
  <Paragraphs>26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Gazi</cp:lastModifiedBy>
  <cp:revision>2</cp:revision>
  <dcterms:created xsi:type="dcterms:W3CDTF">2025-02-07T06:26:00Z</dcterms:created>
  <dcterms:modified xsi:type="dcterms:W3CDTF">2025-02-07T06:26:00Z</dcterms:modified>
</cp:coreProperties>
</file>