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751"/>
        <w:gridCol w:w="2646"/>
        <w:gridCol w:w="3419"/>
        <w:gridCol w:w="1440"/>
      </w:tblGrid>
      <w:tr w:rsidR="008D33DB" w:rsidRPr="0044032A" w:rsidTr="00CA69BF">
        <w:trPr>
          <w:trHeight w:val="100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İŞ SAĞLIĞI VE GÜVENLİĞİ KOORDİNATÖRLÜĞÜ </w:t>
            </w:r>
          </w:p>
        </w:tc>
      </w:tr>
      <w:tr w:rsidR="008D33DB" w:rsidRPr="0044032A" w:rsidTr="00CA69BF">
        <w:trPr>
          <w:trHeight w:val="72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  <w:t>TARİH / SAAT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  <w:t>TOPLANTI NO</w:t>
            </w:r>
            <w:r w:rsidRPr="0044032A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DB" w:rsidRPr="0044032A" w:rsidRDefault="008D33DB" w:rsidP="00B4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 </w:t>
            </w:r>
          </w:p>
        </w:tc>
      </w:tr>
      <w:tr w:rsidR="008D33DB" w:rsidRPr="0044032A" w:rsidTr="00CA69BF">
        <w:trPr>
          <w:trHeight w:val="732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  <w:t>GÜNDEM KARAR</w:t>
            </w: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tr-TR"/>
              </w:rPr>
              <w:t>TOPLANTI GÜNDEMİ VE KARARLAR</w:t>
            </w:r>
          </w:p>
        </w:tc>
      </w:tr>
      <w:tr w:rsidR="008D33DB" w:rsidRPr="0044032A" w:rsidTr="00B411AF">
        <w:trPr>
          <w:trHeight w:val="666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3DB" w:rsidRPr="0044032A" w:rsidRDefault="008D33DB" w:rsidP="00697D8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GÜNDEM: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DB" w:rsidRPr="0044032A" w:rsidRDefault="008D33DB" w:rsidP="00CA69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tr-TR"/>
              </w:rPr>
            </w:pPr>
          </w:p>
        </w:tc>
      </w:tr>
      <w:tr w:rsidR="008D33DB" w:rsidRPr="0044032A" w:rsidTr="00B411AF">
        <w:trPr>
          <w:trHeight w:val="90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DB" w:rsidRPr="0044032A" w:rsidRDefault="008D33DB" w:rsidP="00697D8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69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KARAR: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DB" w:rsidRPr="0044032A" w:rsidRDefault="008D33DB" w:rsidP="00697D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tr-TR"/>
              </w:rPr>
            </w:pPr>
          </w:p>
        </w:tc>
      </w:tr>
      <w:tr w:rsidR="008D33DB" w:rsidRPr="0044032A" w:rsidTr="00B411AF">
        <w:trPr>
          <w:trHeight w:val="617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DB" w:rsidRPr="0044032A" w:rsidRDefault="008D33DB" w:rsidP="008D33D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DB" w:rsidRPr="0044032A" w:rsidRDefault="008D33DB" w:rsidP="008D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GÜNDEM: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DB" w:rsidRPr="0044032A" w:rsidRDefault="008D33DB" w:rsidP="00CA69BF">
            <w:pPr>
              <w:tabs>
                <w:tab w:val="left" w:pos="360"/>
                <w:tab w:val="center" w:pos="387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tr-TR"/>
              </w:rPr>
            </w:pPr>
          </w:p>
        </w:tc>
      </w:tr>
      <w:tr w:rsidR="00CA69BF" w:rsidRPr="0044032A" w:rsidTr="00B411AF">
        <w:trPr>
          <w:trHeight w:val="1363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KARAR: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69BF" w:rsidRPr="0044032A" w:rsidTr="00B411AF">
        <w:trPr>
          <w:trHeight w:val="565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GÜNDEM: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tr-TR"/>
              </w:rPr>
            </w:pPr>
          </w:p>
        </w:tc>
      </w:tr>
      <w:tr w:rsidR="00CA69BF" w:rsidRPr="0044032A" w:rsidTr="00B411AF">
        <w:trPr>
          <w:trHeight w:val="1028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KARAR: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40"/>
                <w:szCs w:val="40"/>
                <w:lang w:eastAsia="tr-TR"/>
              </w:rPr>
            </w:pPr>
          </w:p>
        </w:tc>
      </w:tr>
      <w:tr w:rsidR="00CA69BF" w:rsidRPr="0044032A" w:rsidTr="00B411AF">
        <w:trPr>
          <w:trHeight w:val="48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GÜNDEM: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tabs>
                <w:tab w:val="left" w:pos="35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9BF" w:rsidRPr="0044032A" w:rsidTr="00B411AF">
        <w:trPr>
          <w:trHeight w:val="951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KARAR: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9BF" w:rsidRPr="0044032A" w:rsidTr="00B411AF">
        <w:trPr>
          <w:trHeight w:val="599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GÜNDEM: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BF" w:rsidRPr="0044032A" w:rsidRDefault="00CA69BF" w:rsidP="0044032A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CA69BF" w:rsidRPr="0044032A" w:rsidTr="00B411AF">
        <w:trPr>
          <w:trHeight w:val="1194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F" w:rsidRPr="0044032A" w:rsidRDefault="00CA69BF" w:rsidP="00CA69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sz w:val="24"/>
                <w:szCs w:val="20"/>
                <w:lang w:eastAsia="tr-TR"/>
              </w:rPr>
              <w:t>KARAR: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BF" w:rsidRPr="0044032A" w:rsidRDefault="00CA69BF" w:rsidP="00CA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A69BF" w:rsidRPr="0044032A" w:rsidTr="00A27148">
        <w:trPr>
          <w:trHeight w:val="104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40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KAPANIŞ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BF" w:rsidRPr="0044032A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CA69BF" w:rsidRPr="0044032A" w:rsidRDefault="00CA69B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28"/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325"/>
        <w:gridCol w:w="3620"/>
        <w:gridCol w:w="1703"/>
      </w:tblGrid>
      <w:tr w:rsidR="00CA69BF" w:rsidRPr="00CA69BF" w:rsidTr="00CA69BF">
        <w:trPr>
          <w:trHeight w:val="420"/>
        </w:trPr>
        <w:tc>
          <w:tcPr>
            <w:tcW w:w="10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lastRenderedPageBreak/>
              <w:t>TOPLANTIYA KATILANLAR</w:t>
            </w:r>
          </w:p>
        </w:tc>
      </w:tr>
      <w:tr w:rsidR="00CA69BF" w:rsidRPr="00CA69BF" w:rsidTr="00CA69BF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KURUL ÜYELERİ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GÖREV / UNVAN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BF" w:rsidRPr="00CA69BF" w:rsidRDefault="00CA69BF" w:rsidP="00440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İMZA</w:t>
            </w: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Üst Kurul Başkanı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Kurul Sekreteri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B411A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A69BF" w:rsidRPr="00CA69BF" w:rsidTr="00CA69BF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A69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Çalışan Temsilcisi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BF" w:rsidRPr="00CA69BF" w:rsidRDefault="00CA69BF" w:rsidP="00CA69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9BF" w:rsidRPr="00CA69BF" w:rsidRDefault="00CA69BF" w:rsidP="00CA6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CA69BF" w:rsidRPr="0044032A" w:rsidRDefault="00CA69BF" w:rsidP="00CA69BF">
      <w:pPr>
        <w:jc w:val="both"/>
        <w:rPr>
          <w:rFonts w:ascii="Times New Roman" w:hAnsi="Times New Roman"/>
        </w:rPr>
      </w:pPr>
    </w:p>
    <w:p w:rsidR="00CA69BF" w:rsidRPr="0044032A" w:rsidRDefault="00CA69BF" w:rsidP="00CA69BF">
      <w:pPr>
        <w:rPr>
          <w:rFonts w:ascii="Times New Roman" w:hAnsi="Times New Roman"/>
        </w:rPr>
      </w:pPr>
    </w:p>
    <w:tbl>
      <w:tblPr>
        <w:tblStyle w:val="TableGrid"/>
        <w:tblpPr w:leftFromText="141" w:rightFromText="141" w:vertAnchor="text" w:horzAnchor="margin" w:tblpXSpec="center" w:tblpY="727"/>
        <w:tblW w:w="10907" w:type="dxa"/>
        <w:tblInd w:w="0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5258"/>
        <w:gridCol w:w="5649"/>
      </w:tblGrid>
      <w:tr w:rsidR="00CA69BF" w:rsidRPr="00CA69BF" w:rsidTr="00CA69BF">
        <w:trPr>
          <w:trHeight w:val="182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9BF" w:rsidRPr="00CA69BF" w:rsidRDefault="00CA69BF" w:rsidP="00CA69B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9BF">
              <w:rPr>
                <w:rFonts w:ascii="Times New Roman" w:eastAsia="Times New Roman" w:hAnsi="Times New Roman"/>
                <w:b/>
                <w:color w:val="000000"/>
                <w:sz w:val="20"/>
              </w:rPr>
              <w:t>HAZIRLAYAN</w:t>
            </w:r>
          </w:p>
          <w:p w:rsidR="00CA69BF" w:rsidRPr="00CA69BF" w:rsidRDefault="00CA69BF" w:rsidP="00CB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A69BF">
              <w:rPr>
                <w:rFonts w:ascii="Times New Roman" w:eastAsia="Times New Roman" w:hAnsi="Times New Roman"/>
                <w:color w:val="000000"/>
                <w:sz w:val="20"/>
              </w:rPr>
              <w:t>.......</w:t>
            </w:r>
            <w:proofErr w:type="gramEnd"/>
            <w:r w:rsidRPr="00CA69BF">
              <w:rPr>
                <w:rFonts w:ascii="Times New Roman" w:eastAsia="Times New Roman" w:hAnsi="Times New Roman"/>
                <w:color w:val="000000"/>
                <w:sz w:val="20"/>
              </w:rPr>
              <w:t xml:space="preserve">/......./........... </w:t>
            </w:r>
          </w:p>
          <w:p w:rsidR="00CA69BF" w:rsidRPr="00CA69BF" w:rsidRDefault="00CA69BF" w:rsidP="00CA69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9BF">
              <w:rPr>
                <w:rFonts w:ascii="Times New Roman" w:hAnsi="Times New Roman"/>
                <w:color w:val="000000"/>
                <w:sz w:val="20"/>
                <w:szCs w:val="20"/>
              </w:rPr>
              <w:t>İş Güvenliği Uzmanı</w:t>
            </w:r>
          </w:p>
          <w:p w:rsidR="00CA69BF" w:rsidRPr="00CA69BF" w:rsidRDefault="00CA69BF" w:rsidP="00CA69B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A69BF">
              <w:rPr>
                <w:rFonts w:ascii="Times New Roman" w:eastAsia="Times New Roman" w:hAnsi="Times New Roman"/>
                <w:color w:val="000000"/>
                <w:sz w:val="20"/>
              </w:rPr>
              <w:t>İMZA</w:t>
            </w:r>
          </w:p>
          <w:p w:rsidR="00CA69BF" w:rsidRPr="00CA69BF" w:rsidRDefault="00CA69BF" w:rsidP="00CA69B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9BF" w:rsidRPr="00CA69BF" w:rsidRDefault="00CA69BF" w:rsidP="00CA69B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9BF">
              <w:rPr>
                <w:rFonts w:ascii="Times New Roman" w:eastAsia="Times New Roman" w:hAnsi="Times New Roman"/>
                <w:b/>
                <w:color w:val="000000"/>
                <w:sz w:val="20"/>
              </w:rPr>
              <w:t>ONAYLAYAN</w:t>
            </w:r>
          </w:p>
          <w:p w:rsidR="00CA69BF" w:rsidRPr="00CB1DAD" w:rsidRDefault="00CA69BF" w:rsidP="00CB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A69BF">
              <w:rPr>
                <w:rFonts w:ascii="Times New Roman" w:eastAsia="Times New Roman" w:hAnsi="Times New Roman"/>
                <w:color w:val="000000"/>
                <w:sz w:val="20"/>
              </w:rPr>
              <w:t>.......</w:t>
            </w:r>
            <w:proofErr w:type="gramEnd"/>
            <w:r w:rsidRPr="00CA69BF">
              <w:rPr>
                <w:rFonts w:ascii="Times New Roman" w:eastAsia="Times New Roman" w:hAnsi="Times New Roman"/>
                <w:color w:val="000000"/>
                <w:sz w:val="20"/>
              </w:rPr>
              <w:t>/......./...........</w:t>
            </w:r>
          </w:p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9BF" w:rsidRPr="00CA69BF" w:rsidRDefault="00CA69BF" w:rsidP="00CA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9BF">
              <w:rPr>
                <w:rFonts w:ascii="Times New Roman" w:hAnsi="Times New Roman"/>
                <w:color w:val="000000"/>
                <w:sz w:val="20"/>
                <w:szCs w:val="20"/>
              </w:rPr>
              <w:t>Koordinatör</w:t>
            </w:r>
          </w:p>
          <w:p w:rsidR="00CA69BF" w:rsidRPr="00CA69BF" w:rsidRDefault="00CA69BF" w:rsidP="00CA69B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9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İMZA</w:t>
            </w:r>
          </w:p>
          <w:p w:rsidR="00CA69BF" w:rsidRPr="00CA69BF" w:rsidRDefault="00CA69BF" w:rsidP="00CA69B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A69BF" w:rsidRPr="0044032A" w:rsidRDefault="00CA69BF" w:rsidP="00CA69BF">
      <w:pPr>
        <w:rPr>
          <w:rFonts w:ascii="Times New Roman" w:hAnsi="Times New Roman"/>
        </w:rPr>
      </w:pPr>
    </w:p>
    <w:sectPr w:rsidR="00CA69BF" w:rsidRPr="0044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12" w:rsidRDefault="008A6912" w:rsidP="008D33DB">
      <w:pPr>
        <w:spacing w:after="0" w:line="240" w:lineRule="auto"/>
      </w:pPr>
      <w:r>
        <w:separator/>
      </w:r>
    </w:p>
  </w:endnote>
  <w:endnote w:type="continuationSeparator" w:id="0">
    <w:p w:rsidR="008A6912" w:rsidRDefault="008A6912" w:rsidP="008D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12" w:rsidRDefault="008A6912" w:rsidP="008D33DB">
      <w:pPr>
        <w:spacing w:after="0" w:line="240" w:lineRule="auto"/>
      </w:pPr>
      <w:r>
        <w:separator/>
      </w:r>
    </w:p>
  </w:footnote>
  <w:footnote w:type="continuationSeparator" w:id="0">
    <w:p w:rsidR="008A6912" w:rsidRDefault="008A6912" w:rsidP="008D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4" w:type="dxa"/>
      <w:tblInd w:w="-745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274"/>
      <w:gridCol w:w="6370"/>
      <w:gridCol w:w="1699"/>
      <w:gridCol w:w="1201"/>
    </w:tblGrid>
    <w:tr w:rsidR="008D33DB" w:rsidTr="008D33DB">
      <w:trPr>
        <w:trHeight w:val="259"/>
      </w:trPr>
      <w:tc>
        <w:tcPr>
          <w:tcW w:w="127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  <w:r>
            <w:rPr>
              <w:rFonts w:ascii="‚l‚r –¾’©" w:eastAsia="‚l‚r –¾’©" w:hAnsi="Times New Roman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AZI_UNIVERSITESI_LOGO_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GAZI_UNIVERSITESI_LOGO_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İSG </w:t>
          </w:r>
          <w:proofErr w:type="spellStart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Üst</w:t>
          </w:r>
          <w:proofErr w:type="spellEnd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Kurul</w:t>
          </w:r>
          <w:proofErr w:type="spellEnd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Toplantı</w:t>
          </w:r>
          <w:proofErr w:type="spellEnd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Karar</w:t>
          </w:r>
          <w:proofErr w:type="spellEnd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Fo</w:t>
          </w:r>
          <w:bookmarkStart w:id="0" w:name="_GoBack"/>
          <w:bookmarkEnd w:id="0"/>
          <w:r w:rsidRPr="008D33DB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rmu</w:t>
          </w:r>
          <w:proofErr w:type="spellEnd"/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Pr="00B411AF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İSG.FR.0007</w:t>
          </w:r>
        </w:p>
      </w:tc>
    </w:tr>
    <w:tr w:rsidR="008D33DB" w:rsidTr="008D33D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Pr="00B411AF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03.01.2023</w:t>
          </w:r>
        </w:p>
      </w:tc>
    </w:tr>
    <w:tr w:rsidR="008D33DB" w:rsidTr="008D33D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Pr="00B411AF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33DB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8D33DB" w:rsidTr="008D33D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Pr="00B411AF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33DB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8D33DB" w:rsidTr="008D33DB">
      <w:trPr>
        <w:trHeight w:val="65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D33DB" w:rsidRDefault="008D33DB" w:rsidP="008D33DB">
          <w:pPr>
            <w:spacing w:after="0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Pr="00B411AF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proofErr w:type="spellStart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B411AF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8D33DB" w:rsidRDefault="008D33DB" w:rsidP="008D33DB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:rsidR="008D33DB" w:rsidRDefault="008D33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15E19"/>
    <w:multiLevelType w:val="hybridMultilevel"/>
    <w:tmpl w:val="A628D4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B"/>
    <w:rsid w:val="0042356B"/>
    <w:rsid w:val="0044032A"/>
    <w:rsid w:val="008A6912"/>
    <w:rsid w:val="008D33DB"/>
    <w:rsid w:val="009A713A"/>
    <w:rsid w:val="00B411AF"/>
    <w:rsid w:val="00CA69BF"/>
    <w:rsid w:val="00CB1DAD"/>
    <w:rsid w:val="00C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18B1"/>
  <w15:chartTrackingRefBased/>
  <w15:docId w15:val="{5D2DBF25-35A9-4515-BE38-A9D0F2C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33DB"/>
  </w:style>
  <w:style w:type="paragraph" w:styleId="AltBilgi">
    <w:name w:val="footer"/>
    <w:basedOn w:val="Normal"/>
    <w:link w:val="AltBilgiChar"/>
    <w:uiPriority w:val="99"/>
    <w:unhideWhenUsed/>
    <w:rsid w:val="008D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33DB"/>
  </w:style>
  <w:style w:type="paragraph" w:styleId="ListeParagraf">
    <w:name w:val="List Paragraph"/>
    <w:basedOn w:val="Normal"/>
    <w:uiPriority w:val="34"/>
    <w:qFormat/>
    <w:rsid w:val="008D33DB"/>
    <w:pPr>
      <w:ind w:left="720"/>
      <w:contextualSpacing/>
    </w:pPr>
  </w:style>
  <w:style w:type="table" w:customStyle="1" w:styleId="TableGrid">
    <w:name w:val="TableGrid"/>
    <w:rsid w:val="00CA69B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4</cp:revision>
  <cp:lastPrinted>2023-03-20T13:37:00Z</cp:lastPrinted>
  <dcterms:created xsi:type="dcterms:W3CDTF">2023-03-20T13:46:00Z</dcterms:created>
  <dcterms:modified xsi:type="dcterms:W3CDTF">2023-07-11T07:45:00Z</dcterms:modified>
</cp:coreProperties>
</file>