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Spec="center"/>
        <w:tblW w:w="11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85"/>
        <w:gridCol w:w="1843"/>
        <w:gridCol w:w="1701"/>
        <w:gridCol w:w="3969"/>
      </w:tblGrid>
      <w:tr w:rsidR="0056298E" w:rsidRPr="0040445A" w14:paraId="1731DA8E" w14:textId="77777777" w:rsidTr="00861AA3">
        <w:trPr>
          <w:trHeight w:val="410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F739C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İDARENİN ADI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2E902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G.Ü. REKTÖRLÜĞÜ İDARİ ve MALİ İŞLER DAİ. BŞK.</w:t>
            </w:r>
          </w:p>
        </w:tc>
      </w:tr>
      <w:tr w:rsidR="0056298E" w:rsidRPr="0040445A" w14:paraId="47979007" w14:textId="77777777" w:rsidTr="00861AA3">
        <w:trPr>
          <w:trHeight w:val="415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318E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BELGE TARİH VE SAYISI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08BA" w14:textId="4683D875" w:rsidR="0056298E" w:rsidRPr="0040445A" w:rsidRDefault="0056298E" w:rsidP="00407A4A">
            <w:pPr>
              <w:jc w:val="left"/>
              <w:rPr>
                <w:szCs w:val="27"/>
              </w:rPr>
            </w:pPr>
            <w:r w:rsidRPr="0040445A">
              <w:rPr>
                <w:szCs w:val="27"/>
              </w:rPr>
              <w:t>…/…/…</w:t>
            </w:r>
          </w:p>
        </w:tc>
      </w:tr>
      <w:tr w:rsidR="0056298E" w:rsidRPr="0040445A" w14:paraId="4CED26D0" w14:textId="77777777" w:rsidTr="00BF5750">
        <w:trPr>
          <w:trHeight w:val="407"/>
        </w:trPr>
        <w:tc>
          <w:tcPr>
            <w:tcW w:w="1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FBB9C" w14:textId="77777777" w:rsidR="0056298E" w:rsidRPr="00BF5750" w:rsidRDefault="0056298E" w:rsidP="0040445A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BF5750">
              <w:rPr>
                <w:rFonts w:ascii="Times New Roman" w:hAnsi="Times New Roman"/>
                <w:sz w:val="24"/>
                <w:szCs w:val="24"/>
              </w:rPr>
              <w:t>GİDERİN</w:t>
            </w:r>
          </w:p>
        </w:tc>
      </w:tr>
      <w:tr w:rsidR="0056298E" w:rsidRPr="0040445A" w14:paraId="037B1BDD" w14:textId="77777777" w:rsidTr="00861AA3">
        <w:trPr>
          <w:trHeight w:val="437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DCEB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Konusu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F7AA" w14:textId="58F70D2B" w:rsidR="0056298E" w:rsidRPr="0040445A" w:rsidRDefault="0056298E" w:rsidP="00407A4A">
            <w:pPr>
              <w:jc w:val="left"/>
              <w:rPr>
                <w:sz w:val="22"/>
              </w:rPr>
            </w:pPr>
          </w:p>
        </w:tc>
      </w:tr>
      <w:tr w:rsidR="0056298E" w:rsidRPr="0040445A" w14:paraId="06DA807B" w14:textId="77777777" w:rsidTr="00861AA3">
        <w:trPr>
          <w:trHeight w:val="414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9E5D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Gerekçesi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2EA7" w14:textId="1B87A866" w:rsidR="0056298E" w:rsidRPr="0040445A" w:rsidRDefault="0056298E" w:rsidP="00407A4A">
            <w:pPr>
              <w:jc w:val="left"/>
              <w:rPr>
                <w:sz w:val="22"/>
              </w:rPr>
            </w:pPr>
          </w:p>
        </w:tc>
      </w:tr>
      <w:tr w:rsidR="0056298E" w:rsidRPr="0040445A" w14:paraId="48B31717" w14:textId="77777777" w:rsidTr="00BF5750">
        <w:trPr>
          <w:cantSplit/>
          <w:trHeight w:val="383"/>
        </w:trPr>
        <w:tc>
          <w:tcPr>
            <w:tcW w:w="1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FB0ED" w14:textId="77777777" w:rsidR="0056298E" w:rsidRPr="00BF5750" w:rsidRDefault="0056298E" w:rsidP="0040445A">
            <w:pPr>
              <w:jc w:val="center"/>
              <w:rPr>
                <w:b/>
                <w:sz w:val="24"/>
                <w:szCs w:val="24"/>
              </w:rPr>
            </w:pPr>
            <w:r w:rsidRPr="00BF5750">
              <w:rPr>
                <w:b/>
                <w:sz w:val="24"/>
                <w:szCs w:val="24"/>
              </w:rPr>
              <w:t>YAPILACAK İŞ VEYA HİZMETİN</w:t>
            </w:r>
          </w:p>
        </w:tc>
      </w:tr>
      <w:tr w:rsidR="0056298E" w:rsidRPr="0040445A" w14:paraId="652BECDC" w14:textId="77777777" w:rsidTr="00861AA3">
        <w:trPr>
          <w:trHeight w:val="493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A087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Süresi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2658" w14:textId="636E93BC" w:rsidR="0056298E" w:rsidRPr="0040445A" w:rsidRDefault="00BF5750" w:rsidP="00BF575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="0056298E" w:rsidRPr="0040445A">
              <w:rPr>
                <w:sz w:val="24"/>
                <w:szCs w:val="24"/>
              </w:rPr>
              <w:t xml:space="preserve"> gün</w:t>
            </w:r>
          </w:p>
        </w:tc>
      </w:tr>
      <w:tr w:rsidR="0056298E" w:rsidRPr="0040445A" w14:paraId="4303339F" w14:textId="77777777" w:rsidTr="00861AA3">
        <w:trPr>
          <w:trHeight w:val="414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AD87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Hukuki Dayanağı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0CAE" w14:textId="2A658B5F" w:rsidR="0056298E" w:rsidRPr="0040445A" w:rsidRDefault="00407A4A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4734 Sayılı Kamu İhale Kanunu 22/d Maddesine İstinaden</w:t>
            </w:r>
          </w:p>
        </w:tc>
      </w:tr>
      <w:tr w:rsidR="0056298E" w:rsidRPr="0040445A" w14:paraId="58C536F0" w14:textId="77777777" w:rsidTr="00861AA3">
        <w:trPr>
          <w:trHeight w:val="421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E61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Miktar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3459" w14:textId="6836EB29" w:rsidR="0056298E" w:rsidRPr="0040445A" w:rsidRDefault="0056298E" w:rsidP="00407A4A">
            <w:pPr>
              <w:jc w:val="left"/>
              <w:rPr>
                <w:sz w:val="22"/>
              </w:rPr>
            </w:pPr>
          </w:p>
        </w:tc>
      </w:tr>
      <w:tr w:rsidR="0056298E" w:rsidRPr="0040445A" w14:paraId="22A4C870" w14:textId="77777777" w:rsidTr="00861AA3">
        <w:trPr>
          <w:trHeight w:val="384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71BA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Tutarı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AC8F" w14:textId="1DE8756A" w:rsidR="0056298E" w:rsidRPr="0040445A" w:rsidRDefault="0056298E" w:rsidP="00407A4A">
            <w:pPr>
              <w:tabs>
                <w:tab w:val="left" w:pos="2115"/>
              </w:tabs>
              <w:jc w:val="left"/>
              <w:rPr>
                <w:sz w:val="22"/>
              </w:rPr>
            </w:pPr>
          </w:p>
        </w:tc>
      </w:tr>
      <w:tr w:rsidR="0040445A" w:rsidRPr="0040445A" w14:paraId="5C7E358B" w14:textId="77777777" w:rsidTr="00861AA3">
        <w:trPr>
          <w:trHeight w:val="432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8AEF" w14:textId="4CA4D073" w:rsidR="0040445A" w:rsidRPr="0040445A" w:rsidRDefault="0040445A" w:rsidP="00407A4A">
            <w:pPr>
              <w:jc w:val="left"/>
              <w:rPr>
                <w:sz w:val="22"/>
              </w:rPr>
            </w:pPr>
            <w:r w:rsidRPr="00CC2412">
              <w:rPr>
                <w:sz w:val="22"/>
              </w:rPr>
              <w:t>Kullanılabilir Ödenek Tutarı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9F68" w14:textId="77777777" w:rsidR="0040445A" w:rsidRPr="0040445A" w:rsidRDefault="0040445A" w:rsidP="00407A4A">
            <w:pPr>
              <w:tabs>
                <w:tab w:val="left" w:pos="2115"/>
              </w:tabs>
              <w:jc w:val="left"/>
              <w:rPr>
                <w:sz w:val="22"/>
              </w:rPr>
            </w:pPr>
          </w:p>
        </w:tc>
      </w:tr>
      <w:tr w:rsidR="0056298E" w:rsidRPr="0040445A" w14:paraId="57412399" w14:textId="77777777" w:rsidTr="00861AA3">
        <w:trPr>
          <w:trHeight w:val="397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C336" w14:textId="3E540C06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Bütçe Tertibi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FE15" w14:textId="77777777" w:rsidR="0056298E" w:rsidRPr="0040445A" w:rsidRDefault="0056298E" w:rsidP="00407A4A">
            <w:pPr>
              <w:ind w:left="0" w:firstLine="0"/>
              <w:jc w:val="left"/>
              <w:rPr>
                <w:sz w:val="22"/>
              </w:rPr>
            </w:pPr>
          </w:p>
        </w:tc>
      </w:tr>
      <w:tr w:rsidR="0056298E" w:rsidRPr="0040445A" w14:paraId="17E3BB5F" w14:textId="77777777" w:rsidTr="00861AA3">
        <w:trPr>
          <w:trHeight w:val="425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98B8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Gerçekleştirme Usulü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B984" w14:textId="580F108B" w:rsidR="0056298E" w:rsidRPr="0040445A" w:rsidRDefault="00407A4A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4734 Sayılı Kamu İhale Kanunu 22/d Maddesi</w:t>
            </w:r>
          </w:p>
        </w:tc>
      </w:tr>
      <w:tr w:rsidR="0056298E" w:rsidRPr="0040445A" w14:paraId="255E9781" w14:textId="77777777" w:rsidTr="00861AA3">
        <w:trPr>
          <w:trHeight w:val="428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EAC1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Avans/Kredi Verilecekse Tutarı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B8C7" w14:textId="7099CC60" w:rsidR="0056298E" w:rsidRPr="0040445A" w:rsidRDefault="0056298E" w:rsidP="00407A4A">
            <w:pPr>
              <w:jc w:val="left"/>
              <w:rPr>
                <w:sz w:val="22"/>
              </w:rPr>
            </w:pPr>
          </w:p>
        </w:tc>
      </w:tr>
      <w:tr w:rsidR="0056298E" w:rsidRPr="0040445A" w14:paraId="0E0DE260" w14:textId="77777777" w:rsidTr="00407A4A">
        <w:trPr>
          <w:trHeight w:val="373"/>
        </w:trPr>
        <w:tc>
          <w:tcPr>
            <w:tcW w:w="1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EC8E" w14:textId="77777777" w:rsidR="0056298E" w:rsidRPr="00BF5750" w:rsidRDefault="0056298E" w:rsidP="00BF5750">
            <w:pPr>
              <w:jc w:val="center"/>
              <w:rPr>
                <w:b/>
                <w:sz w:val="24"/>
                <w:szCs w:val="24"/>
              </w:rPr>
            </w:pPr>
            <w:r w:rsidRPr="00BF5750">
              <w:rPr>
                <w:b/>
                <w:sz w:val="24"/>
                <w:szCs w:val="24"/>
              </w:rPr>
              <w:t>GERÇEKLEŞTİRME GÖREVLİLERİ</w:t>
            </w:r>
          </w:p>
        </w:tc>
      </w:tr>
      <w:tr w:rsidR="0056298E" w:rsidRPr="0040445A" w14:paraId="67F3641C" w14:textId="77777777" w:rsidTr="00861AA3">
        <w:trPr>
          <w:trHeight w:val="450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27BC" w14:textId="77777777" w:rsidR="0056298E" w:rsidRPr="0040445A" w:rsidRDefault="0056298E" w:rsidP="00407A4A">
            <w:pPr>
              <w:jc w:val="left"/>
              <w:rPr>
                <w:sz w:val="22"/>
              </w:rPr>
            </w:pPr>
            <w:r w:rsidRPr="0040445A">
              <w:rPr>
                <w:sz w:val="22"/>
              </w:rPr>
              <w:t>Adı ve Soyadı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2D3D" w14:textId="2AEA0CD8" w:rsidR="0056298E" w:rsidRPr="0040445A" w:rsidRDefault="0056298E" w:rsidP="00407A4A">
            <w:pPr>
              <w:jc w:val="left"/>
              <w:rPr>
                <w:sz w:val="22"/>
              </w:rPr>
            </w:pPr>
          </w:p>
        </w:tc>
      </w:tr>
      <w:tr w:rsidR="0056298E" w:rsidRPr="0040445A" w14:paraId="7010C215" w14:textId="77777777" w:rsidTr="00861AA3">
        <w:trPr>
          <w:trHeight w:val="414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7609" w14:textId="39C882B6" w:rsidR="0056298E" w:rsidRPr="0040445A" w:rsidRDefault="00985C9A" w:rsidP="00407A4A">
            <w:pPr>
              <w:jc w:val="left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Ü</w:t>
            </w:r>
            <w:r w:rsidR="0056298E" w:rsidRPr="0040445A">
              <w:rPr>
                <w:spacing w:val="-10"/>
                <w:sz w:val="22"/>
              </w:rPr>
              <w:t>nvanı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3EBD" w14:textId="574270B1" w:rsidR="0056298E" w:rsidRPr="0040445A" w:rsidRDefault="0056298E" w:rsidP="00407A4A">
            <w:pPr>
              <w:jc w:val="left"/>
              <w:rPr>
                <w:sz w:val="22"/>
              </w:rPr>
            </w:pPr>
          </w:p>
        </w:tc>
      </w:tr>
      <w:tr w:rsidR="0056298E" w:rsidRPr="0040445A" w14:paraId="6D6F3CC7" w14:textId="77777777" w:rsidTr="0040445A">
        <w:trPr>
          <w:trHeight w:val="692"/>
        </w:trPr>
        <w:tc>
          <w:tcPr>
            <w:tcW w:w="1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8F46" w14:textId="721F92B4" w:rsidR="00193B85" w:rsidRPr="0040445A" w:rsidRDefault="00193B85" w:rsidP="0040445A">
            <w:pPr>
              <w:tabs>
                <w:tab w:val="left" w:pos="855"/>
                <w:tab w:val="left" w:pos="9243"/>
              </w:tabs>
              <w:ind w:right="110"/>
              <w:jc w:val="left"/>
              <w:rPr>
                <w:szCs w:val="24"/>
              </w:rPr>
            </w:pPr>
          </w:p>
        </w:tc>
      </w:tr>
      <w:tr w:rsidR="0040445A" w:rsidRPr="0040445A" w14:paraId="0857CD6D" w14:textId="77777777" w:rsidTr="00BF5750">
        <w:trPr>
          <w:trHeight w:val="297"/>
        </w:trPr>
        <w:tc>
          <w:tcPr>
            <w:tcW w:w="11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AF24" w14:textId="5CE0E900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center"/>
              <w:rPr>
                <w:b/>
                <w:bCs/>
                <w:sz w:val="24"/>
                <w:szCs w:val="24"/>
              </w:rPr>
            </w:pPr>
            <w:r w:rsidRPr="00BF5750">
              <w:rPr>
                <w:b/>
                <w:bCs/>
                <w:sz w:val="24"/>
                <w:szCs w:val="24"/>
              </w:rPr>
              <w:t>ONAY</w:t>
            </w:r>
          </w:p>
        </w:tc>
      </w:tr>
      <w:tr w:rsidR="0040445A" w:rsidRPr="0040445A" w14:paraId="1DE3C4AD" w14:textId="77777777" w:rsidTr="00BF5750">
        <w:trPr>
          <w:trHeight w:val="684"/>
        </w:trPr>
        <w:tc>
          <w:tcPr>
            <w:tcW w:w="5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DB92EA" w14:textId="75E455EB" w:rsidR="0040445A" w:rsidRPr="00BF5750" w:rsidRDefault="0040445A" w:rsidP="0040445A">
            <w:pPr>
              <w:rPr>
                <w:sz w:val="22"/>
              </w:rPr>
            </w:pPr>
            <w:r w:rsidRPr="00BF5750">
              <w:rPr>
                <w:sz w:val="22"/>
              </w:rPr>
              <w:t>Yukarıda belirtilen işin yaptırılması / hizmetin tedariki için piyasa fiyat araştırması yaptırılması hususunu onaylarına arz ederim.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2F163D" w14:textId="77777777" w:rsidR="0040445A" w:rsidRPr="00BF5750" w:rsidRDefault="0040445A" w:rsidP="0040445A">
            <w:pPr>
              <w:jc w:val="center"/>
              <w:rPr>
                <w:sz w:val="22"/>
              </w:rPr>
            </w:pPr>
            <w:r w:rsidRPr="00BF5750">
              <w:rPr>
                <w:sz w:val="22"/>
              </w:rPr>
              <w:t>Uygundur</w:t>
            </w:r>
          </w:p>
          <w:p w14:paraId="5B751181" w14:textId="6F1762BF" w:rsidR="0040445A" w:rsidRPr="0040445A" w:rsidRDefault="0040445A" w:rsidP="0040445A">
            <w:pPr>
              <w:jc w:val="center"/>
              <w:rPr>
                <w:szCs w:val="27"/>
              </w:rPr>
            </w:pPr>
            <w:r w:rsidRPr="0040445A">
              <w:rPr>
                <w:szCs w:val="27"/>
              </w:rPr>
              <w:t>…/…/…</w:t>
            </w:r>
          </w:p>
          <w:p w14:paraId="40FF516E" w14:textId="182E205C" w:rsidR="0040445A" w:rsidRPr="00BF5750" w:rsidRDefault="0040445A" w:rsidP="0040445A">
            <w:pPr>
              <w:jc w:val="center"/>
              <w:rPr>
                <w:sz w:val="22"/>
              </w:rPr>
            </w:pPr>
            <w:r w:rsidRPr="00BF5750">
              <w:rPr>
                <w:sz w:val="22"/>
              </w:rPr>
              <w:t>Harcama Yetkilisi</w:t>
            </w:r>
          </w:p>
        </w:tc>
      </w:tr>
      <w:tr w:rsidR="0040445A" w:rsidRPr="0040445A" w14:paraId="593B06AC" w14:textId="77777777" w:rsidTr="00BF5750">
        <w:trPr>
          <w:trHeight w:val="838"/>
        </w:trPr>
        <w:tc>
          <w:tcPr>
            <w:tcW w:w="5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8073C" w14:textId="77777777" w:rsidR="0040445A" w:rsidRPr="0040445A" w:rsidRDefault="0040445A" w:rsidP="0040445A">
            <w:pPr>
              <w:jc w:val="center"/>
              <w:rPr>
                <w:szCs w:val="27"/>
              </w:rPr>
            </w:pPr>
            <w:r w:rsidRPr="0040445A">
              <w:rPr>
                <w:szCs w:val="27"/>
              </w:rPr>
              <w:t>…/…/…</w:t>
            </w:r>
          </w:p>
          <w:p w14:paraId="2A7EFB50" w14:textId="77777777" w:rsidR="0040445A" w:rsidRPr="00BF5750" w:rsidRDefault="0040445A" w:rsidP="0040445A">
            <w:pPr>
              <w:jc w:val="center"/>
              <w:rPr>
                <w:sz w:val="22"/>
              </w:rPr>
            </w:pPr>
            <w:r w:rsidRPr="00BF5750">
              <w:rPr>
                <w:sz w:val="22"/>
              </w:rPr>
              <w:t>Gerçekleştirme Görevlisi</w:t>
            </w:r>
          </w:p>
          <w:p w14:paraId="200422A9" w14:textId="647BEA07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center"/>
              <w:rPr>
                <w:b/>
                <w:bCs/>
                <w:sz w:val="20"/>
                <w:szCs w:val="20"/>
              </w:rPr>
            </w:pPr>
            <w:r w:rsidRPr="00BF5750">
              <w:rPr>
                <w:sz w:val="20"/>
                <w:szCs w:val="20"/>
              </w:rPr>
              <w:t>(Düzenleyen)</w:t>
            </w:r>
          </w:p>
        </w:tc>
        <w:tc>
          <w:tcPr>
            <w:tcW w:w="567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D301A" w14:textId="53FCB04B" w:rsidR="0040445A" w:rsidRPr="0040445A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center"/>
              <w:rPr>
                <w:b/>
                <w:bCs/>
                <w:szCs w:val="24"/>
              </w:rPr>
            </w:pPr>
          </w:p>
        </w:tc>
      </w:tr>
      <w:tr w:rsidR="0040445A" w:rsidRPr="0040445A" w14:paraId="28F3FE45" w14:textId="77777777" w:rsidTr="00BF5750">
        <w:trPr>
          <w:trHeight w:val="127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020A0C" w14:textId="5BCDF8F4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35C186" w14:textId="72D2DEE7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8015B7" w14:textId="537398FC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4E1E7A" w14:textId="03604C89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0445A" w:rsidRPr="0040445A" w14:paraId="794B545F" w14:textId="77777777" w:rsidTr="0040445A">
        <w:trPr>
          <w:trHeight w:val="413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EB838F" w14:textId="531FCE28" w:rsidR="0040445A" w:rsidRPr="00BF5750" w:rsidRDefault="00985C9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="0040445A" w:rsidRPr="00BF5750">
              <w:rPr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E2E381" w14:textId="1EBE37C2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676E97" w14:textId="2EA1FDB8" w:rsidR="0040445A" w:rsidRPr="00BF5750" w:rsidRDefault="00985C9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="0040445A" w:rsidRPr="00BF5750">
              <w:rPr>
                <w:b/>
                <w:bCs/>
                <w:sz w:val="20"/>
                <w:szCs w:val="20"/>
              </w:rPr>
              <w:t>nvanı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3E979E" w14:textId="2064D141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0445A" w:rsidRPr="0040445A" w14:paraId="0B89B927" w14:textId="77777777" w:rsidTr="00BF5750">
        <w:trPr>
          <w:trHeight w:val="180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55CE347" w14:textId="7F3C864A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F0C7C2" w14:textId="6A985625" w:rsidR="00BF5750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159FD8" w14:textId="3B885AF1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C3213" w14:textId="56BC67E7" w:rsidR="0040445A" w:rsidRPr="00BF5750" w:rsidRDefault="0040445A" w:rsidP="0040445A">
            <w:pPr>
              <w:tabs>
                <w:tab w:val="left" w:pos="855"/>
                <w:tab w:val="left" w:pos="9243"/>
              </w:tabs>
              <w:ind w:left="0" w:right="110" w:firstLine="0"/>
              <w:jc w:val="left"/>
              <w:rPr>
                <w:b/>
                <w:bCs/>
                <w:sz w:val="20"/>
                <w:szCs w:val="20"/>
              </w:rPr>
            </w:pPr>
            <w:r w:rsidRPr="00BF5750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2C1543C1" w14:textId="7DC5D612" w:rsidR="00045BE5" w:rsidRPr="0040445A" w:rsidRDefault="00045BE5" w:rsidP="00BF5750">
      <w:pPr>
        <w:ind w:left="0" w:firstLine="0"/>
      </w:pPr>
    </w:p>
    <w:sectPr w:rsidR="00045BE5" w:rsidRPr="0040445A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CC62" w14:textId="77777777" w:rsidR="00374934" w:rsidRDefault="00374934" w:rsidP="008A2415">
      <w:pPr>
        <w:spacing w:line="240" w:lineRule="auto"/>
      </w:pPr>
      <w:r>
        <w:separator/>
      </w:r>
    </w:p>
  </w:endnote>
  <w:endnote w:type="continuationSeparator" w:id="0">
    <w:p w14:paraId="69E762EC" w14:textId="77777777" w:rsidR="00374934" w:rsidRDefault="00374934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9327" w14:textId="77777777" w:rsidR="00F24302" w:rsidRDefault="00F243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045BE5" w:rsidRPr="00045BE5" w14:paraId="703D7A05" w14:textId="77777777" w:rsidTr="00BF5750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A015" w14:textId="77777777" w:rsidR="00F24302" w:rsidRDefault="00F243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81FA" w14:textId="77777777" w:rsidR="00374934" w:rsidRDefault="00374934" w:rsidP="008A2415">
      <w:pPr>
        <w:spacing w:line="240" w:lineRule="auto"/>
      </w:pPr>
      <w:r>
        <w:separator/>
      </w:r>
    </w:p>
  </w:footnote>
  <w:footnote w:type="continuationSeparator" w:id="0">
    <w:p w14:paraId="798922BC" w14:textId="77777777" w:rsidR="00374934" w:rsidRDefault="00374934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8DC7" w14:textId="77777777" w:rsidR="00F24302" w:rsidRDefault="00F243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7350E0" w14:paraId="794BC9E7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7350E0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7B6099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4486B9CC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07D46896" w:rsidR="00ED3AE5" w:rsidRPr="007350E0" w:rsidRDefault="0056298E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4"/>
            </w:rPr>
            <w:t xml:space="preserve">Harcama Talimatı </w:t>
          </w:r>
          <w:r w:rsidR="00ED3AE5" w:rsidRPr="00FB4055">
            <w:rPr>
              <w:b/>
              <w:sz w:val="28"/>
              <w:szCs w:val="24"/>
            </w:rPr>
            <w:t>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7D8328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1D7CDC" w14:textId="37E12C56" w:rsidR="00ED3AE5" w:rsidRPr="008A2415" w:rsidRDefault="0056298E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İMİD</w:t>
          </w:r>
          <w:r w:rsidR="00ED3AE5">
            <w:rPr>
              <w:sz w:val="20"/>
              <w:szCs w:val="24"/>
            </w:rPr>
            <w:t>.FR.</w:t>
          </w:r>
          <w:r w:rsidR="00F42DD1">
            <w:rPr>
              <w:sz w:val="20"/>
              <w:szCs w:val="24"/>
            </w:rPr>
            <w:t>00</w:t>
          </w:r>
          <w:r w:rsidR="00F24302">
            <w:rPr>
              <w:sz w:val="20"/>
              <w:szCs w:val="24"/>
            </w:rPr>
            <w:t>13</w:t>
          </w:r>
        </w:p>
      </w:tc>
    </w:tr>
    <w:tr w:rsidR="00ED3AE5" w:rsidRPr="007350E0" w14:paraId="1CB4EE6C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A5C29E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12828E0" w14:textId="797C2ABF" w:rsidR="00ED3AE5" w:rsidRPr="008A2415" w:rsidRDefault="00F240DB" w:rsidP="00ED3AE5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</w:t>
          </w:r>
          <w:r w:rsidR="00FB4055">
            <w:rPr>
              <w:sz w:val="20"/>
              <w:szCs w:val="24"/>
            </w:rPr>
            <w:t>.0</w:t>
          </w:r>
          <w:r>
            <w:rPr>
              <w:sz w:val="20"/>
              <w:szCs w:val="24"/>
            </w:rPr>
            <w:t>9</w:t>
          </w:r>
          <w:r w:rsidR="00FB4055">
            <w:rPr>
              <w:sz w:val="20"/>
              <w:szCs w:val="24"/>
            </w:rPr>
            <w:t>.2023</w:t>
          </w:r>
        </w:p>
      </w:tc>
    </w:tr>
    <w:tr w:rsidR="00ED3AE5" w:rsidRPr="007350E0" w14:paraId="004EC8FD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F9E6B2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01427FC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4FBFAEE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400D8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545EA5" w14:textId="77777777" w:rsidR="00ED3AE5" w:rsidRPr="008A2415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7350E0" w14:paraId="0A4DEDB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7350E0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EAF1B" w14:textId="77777777" w:rsidR="00ED3AE5" w:rsidRPr="00217A8A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217A8A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807679" w14:textId="49320FE2" w:rsidR="00ED3AE5" w:rsidRPr="002A6066" w:rsidRDefault="002A6066" w:rsidP="00ED3AE5">
          <w:pPr>
            <w:ind w:left="0" w:firstLine="0"/>
            <w:jc w:val="left"/>
            <w:rPr>
              <w:sz w:val="20"/>
              <w:szCs w:val="24"/>
            </w:rPr>
          </w:pP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PAGE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1</w:t>
          </w:r>
          <w:r w:rsidRPr="002A6066">
            <w:rPr>
              <w:sz w:val="20"/>
              <w:szCs w:val="24"/>
            </w:rPr>
            <w:fldChar w:fldCharType="end"/>
          </w:r>
          <w:r w:rsidRPr="002A6066">
            <w:rPr>
              <w:sz w:val="20"/>
              <w:szCs w:val="24"/>
            </w:rPr>
            <w:t>/</w:t>
          </w:r>
          <w:r w:rsidRPr="002A6066">
            <w:rPr>
              <w:sz w:val="20"/>
              <w:szCs w:val="24"/>
            </w:rPr>
            <w:fldChar w:fldCharType="begin"/>
          </w:r>
          <w:r w:rsidRPr="002A6066">
            <w:rPr>
              <w:sz w:val="20"/>
              <w:szCs w:val="24"/>
            </w:rPr>
            <w:instrText>NUMPAGES  \* Arabic  \* MERGEFORMAT</w:instrText>
          </w:r>
          <w:r w:rsidRPr="002A6066">
            <w:rPr>
              <w:sz w:val="20"/>
              <w:szCs w:val="24"/>
            </w:rPr>
            <w:fldChar w:fldCharType="separate"/>
          </w:r>
          <w:r w:rsidRPr="002A6066">
            <w:rPr>
              <w:sz w:val="20"/>
              <w:szCs w:val="24"/>
            </w:rPr>
            <w:t>2</w:t>
          </w:r>
          <w:r w:rsidRPr="002A6066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ED3AE5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4D44" w14:textId="77777777" w:rsidR="00F24302" w:rsidRDefault="00F243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12520A"/>
    <w:rsid w:val="0013059B"/>
    <w:rsid w:val="00166ECC"/>
    <w:rsid w:val="00193B85"/>
    <w:rsid w:val="00217A8A"/>
    <w:rsid w:val="00272D2B"/>
    <w:rsid w:val="002A6066"/>
    <w:rsid w:val="002C6C6B"/>
    <w:rsid w:val="00374934"/>
    <w:rsid w:val="003D0D4D"/>
    <w:rsid w:val="0040445A"/>
    <w:rsid w:val="00407A4A"/>
    <w:rsid w:val="00482415"/>
    <w:rsid w:val="0056298E"/>
    <w:rsid w:val="005857F0"/>
    <w:rsid w:val="005E694C"/>
    <w:rsid w:val="00681880"/>
    <w:rsid w:val="006C0A66"/>
    <w:rsid w:val="006C7F41"/>
    <w:rsid w:val="007350E0"/>
    <w:rsid w:val="00741370"/>
    <w:rsid w:val="00861AA3"/>
    <w:rsid w:val="008A2415"/>
    <w:rsid w:val="008A2F68"/>
    <w:rsid w:val="00985C9A"/>
    <w:rsid w:val="0099703D"/>
    <w:rsid w:val="00A23520"/>
    <w:rsid w:val="00A37764"/>
    <w:rsid w:val="00A37B01"/>
    <w:rsid w:val="00A470D5"/>
    <w:rsid w:val="00A7016F"/>
    <w:rsid w:val="00A825D2"/>
    <w:rsid w:val="00B741B7"/>
    <w:rsid w:val="00B800FE"/>
    <w:rsid w:val="00BF5750"/>
    <w:rsid w:val="00C01734"/>
    <w:rsid w:val="00C06108"/>
    <w:rsid w:val="00C65925"/>
    <w:rsid w:val="00D1037D"/>
    <w:rsid w:val="00D6778A"/>
    <w:rsid w:val="00E049B2"/>
    <w:rsid w:val="00E22DDF"/>
    <w:rsid w:val="00E96351"/>
    <w:rsid w:val="00E97B26"/>
    <w:rsid w:val="00ED3AE5"/>
    <w:rsid w:val="00EE7330"/>
    <w:rsid w:val="00F136F3"/>
    <w:rsid w:val="00F240DB"/>
    <w:rsid w:val="00F24302"/>
    <w:rsid w:val="00F42DD1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5A"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next w:val="Normal"/>
    <w:link w:val="Balk1Char"/>
    <w:qFormat/>
    <w:rsid w:val="0056298E"/>
    <w:pPr>
      <w:keepNext/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  <w:outlineLvl w:val="0"/>
    </w:pPr>
    <w:rPr>
      <w:rFonts w:ascii="Arial" w:hAnsi="Arial"/>
      <w:b/>
      <w:color w:val="auto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56298E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14</cp:revision>
  <dcterms:created xsi:type="dcterms:W3CDTF">2023-10-31T11:27:00Z</dcterms:created>
  <dcterms:modified xsi:type="dcterms:W3CDTF">2023-11-22T07:28:00Z</dcterms:modified>
</cp:coreProperties>
</file>